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0017" w14:textId="2F4DE3D3" w:rsidR="003E30B8" w:rsidRPr="003E6FFC" w:rsidRDefault="003E30B8" w:rsidP="003E30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FFC">
        <w:rPr>
          <w:rFonts w:ascii="Arial" w:hAnsi="Arial" w:cs="Arial"/>
          <w:b/>
          <w:bCs/>
          <w:sz w:val="24"/>
          <w:szCs w:val="24"/>
        </w:rPr>
        <w:t>Minutes of the Lacon Childe PTA meeting</w:t>
      </w:r>
    </w:p>
    <w:p w14:paraId="3BCD6B24" w14:textId="1D9602AB" w:rsidR="003E30B8" w:rsidRPr="003E6FFC" w:rsidRDefault="003E30B8" w:rsidP="003E30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FF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393B78">
        <w:rPr>
          <w:rFonts w:ascii="Arial" w:hAnsi="Arial" w:cs="Arial"/>
          <w:b/>
          <w:bCs/>
          <w:sz w:val="24"/>
          <w:szCs w:val="24"/>
        </w:rPr>
        <w:t>26</w:t>
      </w:r>
      <w:r w:rsidR="00393B78" w:rsidRPr="00393B7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93B78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17535D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111C91" w:rsidRPr="003E6FFC">
        <w:rPr>
          <w:rFonts w:ascii="Arial" w:hAnsi="Arial" w:cs="Arial"/>
          <w:b/>
          <w:bCs/>
          <w:sz w:val="24"/>
          <w:szCs w:val="24"/>
        </w:rPr>
        <w:t xml:space="preserve"> </w:t>
      </w:r>
      <w:r w:rsidR="006F1B5B" w:rsidRPr="003E6FFC">
        <w:rPr>
          <w:rFonts w:ascii="Arial" w:hAnsi="Arial" w:cs="Arial"/>
          <w:b/>
          <w:bCs/>
          <w:sz w:val="24"/>
          <w:szCs w:val="24"/>
        </w:rPr>
        <w:t>at Lacon Childe School</w:t>
      </w:r>
    </w:p>
    <w:p w14:paraId="07421A35" w14:textId="77777777" w:rsidR="00DD3D3C" w:rsidRDefault="00DD3D3C" w:rsidP="006F1B5B">
      <w:pPr>
        <w:rPr>
          <w:rFonts w:ascii="Arial" w:hAnsi="Arial" w:cs="Arial"/>
          <w:b/>
          <w:bCs/>
          <w:sz w:val="20"/>
          <w:szCs w:val="20"/>
        </w:rPr>
      </w:pPr>
    </w:p>
    <w:p w14:paraId="6F1DD545" w14:textId="77777777" w:rsidR="000176CB" w:rsidRDefault="000176CB" w:rsidP="006F1B5B">
      <w:pPr>
        <w:rPr>
          <w:rFonts w:ascii="Arial" w:hAnsi="Arial" w:cs="Arial"/>
          <w:b/>
          <w:bCs/>
          <w:sz w:val="20"/>
          <w:szCs w:val="20"/>
        </w:rPr>
      </w:pPr>
    </w:p>
    <w:p w14:paraId="5B0BDE62" w14:textId="77777777" w:rsidR="00445BC2" w:rsidRDefault="00445BC2" w:rsidP="006F1B5B">
      <w:pPr>
        <w:rPr>
          <w:rFonts w:ascii="Arial" w:hAnsi="Arial" w:cs="Arial"/>
          <w:b/>
          <w:bCs/>
          <w:sz w:val="20"/>
          <w:szCs w:val="20"/>
        </w:rPr>
      </w:pPr>
    </w:p>
    <w:p w14:paraId="7E393F9A" w14:textId="03AB9C20" w:rsidR="006F1B5B" w:rsidRDefault="006F1B5B" w:rsidP="006F1B5B">
      <w:pPr>
        <w:rPr>
          <w:rFonts w:ascii="Arial" w:hAnsi="Arial" w:cs="Arial"/>
          <w:sz w:val="20"/>
          <w:szCs w:val="20"/>
        </w:rPr>
      </w:pPr>
      <w:r w:rsidRPr="00805BB5">
        <w:rPr>
          <w:rFonts w:ascii="Arial" w:hAnsi="Arial" w:cs="Arial"/>
          <w:b/>
          <w:bCs/>
          <w:sz w:val="20"/>
          <w:szCs w:val="20"/>
          <w:u w:val="single"/>
        </w:rPr>
        <w:t>Attending</w:t>
      </w:r>
      <w:r w:rsidRPr="001B7D5E">
        <w:rPr>
          <w:rFonts w:ascii="Arial" w:hAnsi="Arial" w:cs="Arial"/>
          <w:sz w:val="20"/>
          <w:szCs w:val="20"/>
        </w:rPr>
        <w:t xml:space="preserve">: </w:t>
      </w:r>
      <w:r w:rsidR="005E4A7A">
        <w:rPr>
          <w:rFonts w:ascii="Arial" w:hAnsi="Arial" w:cs="Arial"/>
          <w:sz w:val="20"/>
          <w:szCs w:val="20"/>
        </w:rPr>
        <w:t xml:space="preserve">Lucy Bunten, </w:t>
      </w:r>
      <w:r w:rsidR="009F151F">
        <w:rPr>
          <w:rFonts w:ascii="Arial" w:hAnsi="Arial" w:cs="Arial"/>
          <w:sz w:val="20"/>
          <w:szCs w:val="20"/>
        </w:rPr>
        <w:t>Sharon Wakeman</w:t>
      </w:r>
      <w:r w:rsidRPr="001B7D5E">
        <w:rPr>
          <w:rFonts w:ascii="Arial" w:hAnsi="Arial" w:cs="Arial"/>
          <w:sz w:val="20"/>
          <w:szCs w:val="20"/>
        </w:rPr>
        <w:t xml:space="preserve">, </w:t>
      </w:r>
      <w:r w:rsidR="00D6103C">
        <w:rPr>
          <w:rFonts w:ascii="Arial" w:hAnsi="Arial" w:cs="Arial"/>
          <w:sz w:val="20"/>
          <w:szCs w:val="20"/>
        </w:rPr>
        <w:t>Rachel Datlen</w:t>
      </w:r>
      <w:r w:rsidR="00702063">
        <w:rPr>
          <w:rFonts w:ascii="Arial" w:hAnsi="Arial" w:cs="Arial"/>
          <w:sz w:val="20"/>
          <w:szCs w:val="20"/>
        </w:rPr>
        <w:t>, Noah Turner</w:t>
      </w:r>
      <w:r w:rsidR="00314E08">
        <w:rPr>
          <w:rFonts w:ascii="Arial" w:hAnsi="Arial" w:cs="Arial"/>
          <w:sz w:val="20"/>
          <w:szCs w:val="20"/>
        </w:rPr>
        <w:t xml:space="preserve">, </w:t>
      </w:r>
      <w:r w:rsidR="00D13F99" w:rsidRPr="001B7D5E">
        <w:rPr>
          <w:rFonts w:ascii="Arial" w:hAnsi="Arial" w:cs="Arial"/>
          <w:sz w:val="20"/>
          <w:szCs w:val="20"/>
        </w:rPr>
        <w:t>Sarah Price</w:t>
      </w:r>
      <w:r w:rsidR="002E560A">
        <w:rPr>
          <w:rFonts w:ascii="Arial" w:hAnsi="Arial" w:cs="Arial"/>
          <w:sz w:val="20"/>
          <w:szCs w:val="20"/>
        </w:rPr>
        <w:t>, Sam Harrison</w:t>
      </w:r>
      <w:r w:rsidR="00E52B44">
        <w:rPr>
          <w:rFonts w:ascii="Arial" w:hAnsi="Arial" w:cs="Arial"/>
          <w:sz w:val="20"/>
          <w:szCs w:val="20"/>
        </w:rPr>
        <w:t xml:space="preserve">, </w:t>
      </w:r>
      <w:r w:rsidR="0049224F">
        <w:rPr>
          <w:rFonts w:ascii="Arial" w:hAnsi="Arial" w:cs="Arial"/>
          <w:sz w:val="20"/>
          <w:szCs w:val="20"/>
        </w:rPr>
        <w:t xml:space="preserve">Jane </w:t>
      </w:r>
      <w:r w:rsidR="00226031">
        <w:rPr>
          <w:rFonts w:ascii="Arial" w:hAnsi="Arial" w:cs="Arial"/>
          <w:sz w:val="20"/>
          <w:szCs w:val="20"/>
        </w:rPr>
        <w:t xml:space="preserve">Nicolson. </w:t>
      </w:r>
      <w:r w:rsidR="00E52B44">
        <w:rPr>
          <w:rFonts w:ascii="Arial" w:hAnsi="Arial" w:cs="Arial"/>
          <w:sz w:val="20"/>
          <w:szCs w:val="20"/>
        </w:rPr>
        <w:t xml:space="preserve">Gwilym </w:t>
      </w:r>
      <w:r w:rsidR="00393B78">
        <w:rPr>
          <w:rFonts w:ascii="Arial" w:hAnsi="Arial" w:cs="Arial"/>
          <w:sz w:val="20"/>
          <w:szCs w:val="20"/>
        </w:rPr>
        <w:t xml:space="preserve">Butler (for item 1), </w:t>
      </w:r>
      <w:r w:rsidR="00E52B44">
        <w:rPr>
          <w:rFonts w:ascii="Arial" w:hAnsi="Arial" w:cs="Arial"/>
          <w:sz w:val="20"/>
          <w:szCs w:val="20"/>
        </w:rPr>
        <w:t xml:space="preserve">Jim Reynolds (for item </w:t>
      </w:r>
      <w:r w:rsidR="001B3641">
        <w:rPr>
          <w:rFonts w:ascii="Arial" w:hAnsi="Arial" w:cs="Arial"/>
          <w:sz w:val="20"/>
          <w:szCs w:val="20"/>
        </w:rPr>
        <w:t>2</w:t>
      </w:r>
      <w:r w:rsidR="00E52B44">
        <w:rPr>
          <w:rFonts w:ascii="Arial" w:hAnsi="Arial" w:cs="Arial"/>
          <w:sz w:val="20"/>
          <w:szCs w:val="20"/>
        </w:rPr>
        <w:t>)</w:t>
      </w:r>
      <w:r w:rsidR="00AF2F34">
        <w:rPr>
          <w:rFonts w:ascii="Arial" w:hAnsi="Arial" w:cs="Arial"/>
          <w:sz w:val="20"/>
          <w:szCs w:val="20"/>
        </w:rPr>
        <w:t>.</w:t>
      </w:r>
    </w:p>
    <w:p w14:paraId="1D39B9B5" w14:textId="08CF67A0" w:rsidR="00E0359E" w:rsidRDefault="0062716C" w:rsidP="003E30B8">
      <w:pPr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b/>
          <w:bCs/>
          <w:sz w:val="20"/>
          <w:szCs w:val="20"/>
          <w:u w:val="single"/>
        </w:rPr>
        <w:t>Apologies:</w:t>
      </w:r>
      <w:r w:rsidR="00DD3D3C">
        <w:rPr>
          <w:rFonts w:ascii="Arial" w:hAnsi="Arial" w:cs="Arial"/>
          <w:sz w:val="20"/>
          <w:szCs w:val="20"/>
        </w:rPr>
        <w:t>, Sarah Westmacott</w:t>
      </w:r>
      <w:r w:rsidR="002357D1">
        <w:rPr>
          <w:rFonts w:ascii="Arial" w:hAnsi="Arial" w:cs="Arial"/>
          <w:sz w:val="20"/>
          <w:szCs w:val="20"/>
        </w:rPr>
        <w:t>,</w:t>
      </w:r>
      <w:r w:rsidR="00D13F99" w:rsidRPr="00D13F99">
        <w:rPr>
          <w:rFonts w:ascii="Arial" w:hAnsi="Arial" w:cs="Arial"/>
          <w:sz w:val="20"/>
          <w:szCs w:val="20"/>
        </w:rPr>
        <w:t xml:space="preserve"> </w:t>
      </w:r>
      <w:r w:rsidR="00D13F99">
        <w:rPr>
          <w:rFonts w:ascii="Arial" w:hAnsi="Arial" w:cs="Arial"/>
          <w:sz w:val="20"/>
          <w:szCs w:val="20"/>
        </w:rPr>
        <w:t>Steve Todd</w:t>
      </w:r>
      <w:r w:rsidR="002E560A">
        <w:rPr>
          <w:rFonts w:ascii="Arial" w:hAnsi="Arial" w:cs="Arial"/>
          <w:sz w:val="20"/>
          <w:szCs w:val="20"/>
        </w:rPr>
        <w:t xml:space="preserve">, </w:t>
      </w:r>
      <w:r w:rsidR="00D13F99" w:rsidRPr="001B7D5E">
        <w:rPr>
          <w:rFonts w:ascii="Arial" w:hAnsi="Arial" w:cs="Arial"/>
          <w:sz w:val="20"/>
          <w:szCs w:val="20"/>
        </w:rPr>
        <w:t>Rachel Croxton-Broome</w:t>
      </w:r>
      <w:r w:rsidR="002E560A">
        <w:rPr>
          <w:rFonts w:ascii="Arial" w:hAnsi="Arial" w:cs="Arial"/>
          <w:sz w:val="20"/>
          <w:szCs w:val="20"/>
        </w:rPr>
        <w:t>,</w:t>
      </w:r>
      <w:r w:rsidR="002E560A" w:rsidRPr="002E560A">
        <w:rPr>
          <w:rFonts w:ascii="Arial" w:hAnsi="Arial" w:cs="Arial"/>
          <w:sz w:val="20"/>
          <w:szCs w:val="20"/>
        </w:rPr>
        <w:t xml:space="preserve"> </w:t>
      </w:r>
      <w:r w:rsidR="002E560A">
        <w:rPr>
          <w:rFonts w:ascii="Arial" w:hAnsi="Arial" w:cs="Arial"/>
          <w:sz w:val="20"/>
          <w:szCs w:val="20"/>
        </w:rPr>
        <w:t>Kris Wood</w:t>
      </w:r>
    </w:p>
    <w:p w14:paraId="296BAD75" w14:textId="77777777" w:rsidR="001662C4" w:rsidRDefault="001662C4" w:rsidP="003E30B8">
      <w:pPr>
        <w:rPr>
          <w:rFonts w:ascii="Arial" w:hAnsi="Arial" w:cs="Arial"/>
          <w:sz w:val="20"/>
          <w:szCs w:val="20"/>
        </w:rPr>
      </w:pPr>
    </w:p>
    <w:p w14:paraId="0B055DE8" w14:textId="0D521C20" w:rsidR="001662C4" w:rsidRDefault="001662C4" w:rsidP="003E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Sharon welcomed </w:t>
      </w:r>
      <w:r w:rsidR="001B3641">
        <w:rPr>
          <w:rFonts w:ascii="Arial" w:hAnsi="Arial" w:cs="Arial"/>
          <w:sz w:val="20"/>
          <w:szCs w:val="20"/>
        </w:rPr>
        <w:t>Sam Harrison to the meeting, who had offered support with the PTA.</w:t>
      </w:r>
    </w:p>
    <w:p w14:paraId="18BF769D" w14:textId="77777777" w:rsidR="002E560A" w:rsidRDefault="002E560A" w:rsidP="003E30B8">
      <w:pPr>
        <w:rPr>
          <w:rFonts w:ascii="Arial" w:hAnsi="Arial" w:cs="Arial"/>
          <w:sz w:val="20"/>
          <w:szCs w:val="20"/>
        </w:rPr>
      </w:pPr>
    </w:p>
    <w:p w14:paraId="40857FE1" w14:textId="743350F3" w:rsidR="0080660C" w:rsidRPr="00B46DB9" w:rsidRDefault="0080660C" w:rsidP="00B46DB9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46DB9">
        <w:rPr>
          <w:rFonts w:ascii="Arial" w:hAnsi="Arial" w:cs="Arial"/>
          <w:b/>
          <w:bCs/>
          <w:sz w:val="20"/>
          <w:szCs w:val="20"/>
          <w:u w:val="single"/>
        </w:rPr>
        <w:t>Childe Endowment Fund</w:t>
      </w:r>
    </w:p>
    <w:p w14:paraId="11BF552D" w14:textId="1A647380" w:rsidR="00B46DB9" w:rsidRDefault="00C47819" w:rsidP="00B46DB9">
      <w:pPr>
        <w:pStyle w:val="ListParagraph"/>
        <w:rPr>
          <w:rFonts w:ascii="Arial" w:hAnsi="Arial" w:cs="Arial"/>
          <w:sz w:val="20"/>
          <w:szCs w:val="20"/>
        </w:rPr>
      </w:pPr>
      <w:r w:rsidRPr="00237E44">
        <w:rPr>
          <w:rFonts w:ascii="Arial" w:hAnsi="Arial" w:cs="Arial"/>
          <w:sz w:val="20"/>
          <w:szCs w:val="20"/>
        </w:rPr>
        <w:t xml:space="preserve">Gwilym </w:t>
      </w:r>
      <w:r w:rsidR="00264979">
        <w:rPr>
          <w:rFonts w:ascii="Arial" w:hAnsi="Arial" w:cs="Arial"/>
          <w:sz w:val="20"/>
          <w:szCs w:val="20"/>
        </w:rPr>
        <w:t xml:space="preserve">was welcomed to the meeting and </w:t>
      </w:r>
      <w:r w:rsidRPr="00237E44">
        <w:rPr>
          <w:rFonts w:ascii="Arial" w:hAnsi="Arial" w:cs="Arial"/>
          <w:sz w:val="20"/>
          <w:szCs w:val="20"/>
        </w:rPr>
        <w:t xml:space="preserve">introduced the </w:t>
      </w:r>
      <w:r w:rsidR="002A156D">
        <w:rPr>
          <w:rFonts w:ascii="Arial" w:hAnsi="Arial" w:cs="Arial"/>
          <w:sz w:val="20"/>
          <w:szCs w:val="20"/>
        </w:rPr>
        <w:t>F</w:t>
      </w:r>
      <w:r w:rsidRPr="00237E44">
        <w:rPr>
          <w:rFonts w:ascii="Arial" w:hAnsi="Arial" w:cs="Arial"/>
          <w:sz w:val="20"/>
          <w:szCs w:val="20"/>
        </w:rPr>
        <w:t xml:space="preserve">und, which was created in </w:t>
      </w:r>
      <w:r w:rsidR="00237E44" w:rsidRPr="00237E44">
        <w:rPr>
          <w:rFonts w:ascii="Arial" w:hAnsi="Arial" w:cs="Arial"/>
          <w:sz w:val="20"/>
          <w:szCs w:val="20"/>
        </w:rPr>
        <w:t>the 1930s, with an investment of £100,000. Gw</w:t>
      </w:r>
      <w:r w:rsidR="0081026F">
        <w:rPr>
          <w:rFonts w:ascii="Arial" w:hAnsi="Arial" w:cs="Arial"/>
          <w:sz w:val="20"/>
          <w:szCs w:val="20"/>
        </w:rPr>
        <w:t>i</w:t>
      </w:r>
      <w:r w:rsidR="00237E44" w:rsidRPr="00237E44">
        <w:rPr>
          <w:rFonts w:ascii="Arial" w:hAnsi="Arial" w:cs="Arial"/>
          <w:sz w:val="20"/>
          <w:szCs w:val="20"/>
        </w:rPr>
        <w:t xml:space="preserve">lym is a trustee representing </w:t>
      </w:r>
      <w:r w:rsidR="0081026F" w:rsidRPr="00237E44">
        <w:rPr>
          <w:rFonts w:ascii="Arial" w:hAnsi="Arial" w:cs="Arial"/>
          <w:sz w:val="20"/>
          <w:szCs w:val="20"/>
        </w:rPr>
        <w:t>Shropshire</w:t>
      </w:r>
      <w:r w:rsidR="00237E44" w:rsidRPr="00237E44">
        <w:rPr>
          <w:rFonts w:ascii="Arial" w:hAnsi="Arial" w:cs="Arial"/>
          <w:sz w:val="20"/>
          <w:szCs w:val="20"/>
        </w:rPr>
        <w:t xml:space="preserve"> Council</w:t>
      </w:r>
      <w:r w:rsidR="00DF5E86">
        <w:rPr>
          <w:rFonts w:ascii="Arial" w:hAnsi="Arial" w:cs="Arial"/>
          <w:sz w:val="20"/>
          <w:szCs w:val="20"/>
        </w:rPr>
        <w:t>. £8-10,000 is distributed each year</w:t>
      </w:r>
      <w:r w:rsidR="002F774D">
        <w:rPr>
          <w:rFonts w:ascii="Arial" w:hAnsi="Arial" w:cs="Arial"/>
          <w:sz w:val="20"/>
          <w:szCs w:val="20"/>
        </w:rPr>
        <w:t xml:space="preserve"> and is aimed at students aged 16-25. The fund can support college</w:t>
      </w:r>
      <w:r w:rsidR="001F5F2C">
        <w:rPr>
          <w:rFonts w:ascii="Arial" w:hAnsi="Arial" w:cs="Arial"/>
          <w:sz w:val="20"/>
          <w:szCs w:val="20"/>
        </w:rPr>
        <w:t>, apprenticeships and university</w:t>
      </w:r>
      <w:r w:rsidR="002A156D">
        <w:rPr>
          <w:rFonts w:ascii="Arial" w:hAnsi="Arial" w:cs="Arial"/>
          <w:sz w:val="20"/>
          <w:szCs w:val="20"/>
        </w:rPr>
        <w:t xml:space="preserve"> students</w:t>
      </w:r>
      <w:r w:rsidR="00026C31">
        <w:rPr>
          <w:rFonts w:ascii="Arial" w:hAnsi="Arial" w:cs="Arial"/>
          <w:sz w:val="20"/>
          <w:szCs w:val="20"/>
        </w:rPr>
        <w:t xml:space="preserve">. Justin Parker from MFG is also a trustee and </w:t>
      </w:r>
      <w:r w:rsidR="00AB77E8">
        <w:rPr>
          <w:rFonts w:ascii="Arial" w:hAnsi="Arial" w:cs="Arial"/>
          <w:sz w:val="20"/>
          <w:szCs w:val="20"/>
        </w:rPr>
        <w:t>is a L</w:t>
      </w:r>
      <w:r w:rsidR="003A3F12">
        <w:rPr>
          <w:rFonts w:ascii="Arial" w:hAnsi="Arial" w:cs="Arial"/>
          <w:sz w:val="20"/>
          <w:szCs w:val="20"/>
        </w:rPr>
        <w:t>a</w:t>
      </w:r>
      <w:r w:rsidR="00AB77E8">
        <w:rPr>
          <w:rFonts w:ascii="Arial" w:hAnsi="Arial" w:cs="Arial"/>
          <w:sz w:val="20"/>
          <w:szCs w:val="20"/>
        </w:rPr>
        <w:t>con Childe governor. There are also two Town Council representatives</w:t>
      </w:r>
      <w:r w:rsidR="005C1731">
        <w:rPr>
          <w:rFonts w:ascii="Arial" w:hAnsi="Arial" w:cs="Arial"/>
          <w:sz w:val="20"/>
          <w:szCs w:val="20"/>
        </w:rPr>
        <w:t>, Andrew Key and Sue Jordan</w:t>
      </w:r>
      <w:r w:rsidR="00C167BE">
        <w:rPr>
          <w:rFonts w:ascii="Arial" w:hAnsi="Arial" w:cs="Arial"/>
          <w:sz w:val="20"/>
          <w:szCs w:val="20"/>
        </w:rPr>
        <w:t xml:space="preserve">. There is currently no direct link into the school and so a </w:t>
      </w:r>
      <w:r w:rsidR="00131B83">
        <w:rPr>
          <w:rFonts w:ascii="Arial" w:hAnsi="Arial" w:cs="Arial"/>
          <w:sz w:val="20"/>
          <w:szCs w:val="20"/>
        </w:rPr>
        <w:t>closer connection to the school would be really positive.</w:t>
      </w:r>
      <w:r w:rsidR="00D247E8">
        <w:rPr>
          <w:rFonts w:ascii="Arial" w:hAnsi="Arial" w:cs="Arial"/>
          <w:sz w:val="20"/>
          <w:szCs w:val="20"/>
        </w:rPr>
        <w:t xml:space="preserve"> Gwilym has circulated the or</w:t>
      </w:r>
      <w:r w:rsidR="003A3F12">
        <w:rPr>
          <w:rFonts w:ascii="Arial" w:hAnsi="Arial" w:cs="Arial"/>
          <w:sz w:val="20"/>
          <w:szCs w:val="20"/>
        </w:rPr>
        <w:t>igi</w:t>
      </w:r>
      <w:r w:rsidR="00D247E8">
        <w:rPr>
          <w:rFonts w:ascii="Arial" w:hAnsi="Arial" w:cs="Arial"/>
          <w:sz w:val="20"/>
          <w:szCs w:val="20"/>
        </w:rPr>
        <w:t xml:space="preserve">nal Trust document. The awards </w:t>
      </w:r>
      <w:r w:rsidR="003406F2">
        <w:rPr>
          <w:rFonts w:ascii="Arial" w:hAnsi="Arial" w:cs="Arial"/>
          <w:sz w:val="20"/>
          <w:szCs w:val="20"/>
        </w:rPr>
        <w:t xml:space="preserve">have traditionally </w:t>
      </w:r>
      <w:r w:rsidR="00D247E8">
        <w:rPr>
          <w:rFonts w:ascii="Arial" w:hAnsi="Arial" w:cs="Arial"/>
          <w:sz w:val="20"/>
          <w:szCs w:val="20"/>
        </w:rPr>
        <w:t>be</w:t>
      </w:r>
      <w:r w:rsidR="003406F2">
        <w:rPr>
          <w:rFonts w:ascii="Arial" w:hAnsi="Arial" w:cs="Arial"/>
          <w:sz w:val="20"/>
          <w:szCs w:val="20"/>
        </w:rPr>
        <w:t>en</w:t>
      </w:r>
      <w:r w:rsidR="00D247E8">
        <w:rPr>
          <w:rFonts w:ascii="Arial" w:hAnsi="Arial" w:cs="Arial"/>
          <w:sz w:val="20"/>
          <w:szCs w:val="20"/>
        </w:rPr>
        <w:t xml:space="preserve"> means tested</w:t>
      </w:r>
      <w:r w:rsidR="003406F2">
        <w:rPr>
          <w:rFonts w:ascii="Arial" w:hAnsi="Arial" w:cs="Arial"/>
          <w:sz w:val="20"/>
          <w:szCs w:val="20"/>
        </w:rPr>
        <w:t xml:space="preserve"> but </w:t>
      </w:r>
      <w:r w:rsidR="00605691">
        <w:rPr>
          <w:rFonts w:ascii="Arial" w:hAnsi="Arial" w:cs="Arial"/>
          <w:sz w:val="20"/>
          <w:szCs w:val="20"/>
        </w:rPr>
        <w:t>this has made people reluctant to respond in some cases.</w:t>
      </w:r>
      <w:r w:rsidR="008D15D9">
        <w:rPr>
          <w:rFonts w:ascii="Arial" w:hAnsi="Arial" w:cs="Arial"/>
          <w:sz w:val="20"/>
          <w:szCs w:val="20"/>
        </w:rPr>
        <w:t xml:space="preserve"> 39 application forms were sent out this year and </w:t>
      </w:r>
      <w:r w:rsidR="00FF1C52">
        <w:rPr>
          <w:rFonts w:ascii="Arial" w:hAnsi="Arial" w:cs="Arial"/>
          <w:sz w:val="20"/>
          <w:szCs w:val="20"/>
        </w:rPr>
        <w:t>12 returned, of which several were ‘top achievers’ Lacon students from the previous year.</w:t>
      </w:r>
      <w:r w:rsidR="004C4181">
        <w:rPr>
          <w:rFonts w:ascii="Arial" w:hAnsi="Arial" w:cs="Arial"/>
          <w:sz w:val="20"/>
          <w:szCs w:val="20"/>
        </w:rPr>
        <w:t xml:space="preserve"> </w:t>
      </w:r>
      <w:r w:rsidR="005E5986">
        <w:rPr>
          <w:rFonts w:ascii="Arial" w:hAnsi="Arial" w:cs="Arial"/>
          <w:sz w:val="20"/>
          <w:szCs w:val="20"/>
        </w:rPr>
        <w:t>The group meets in March and July to interview applicants and make</w:t>
      </w:r>
      <w:r w:rsidR="00D41234">
        <w:rPr>
          <w:rFonts w:ascii="Arial" w:hAnsi="Arial" w:cs="Arial"/>
          <w:sz w:val="20"/>
          <w:szCs w:val="20"/>
        </w:rPr>
        <w:t xml:space="preserve"> the grant awards. The PTA could help advertise the opportunities for students</w:t>
      </w:r>
      <w:r w:rsidR="00032FA8">
        <w:rPr>
          <w:rFonts w:ascii="Arial" w:hAnsi="Arial" w:cs="Arial"/>
          <w:sz w:val="20"/>
          <w:szCs w:val="20"/>
        </w:rPr>
        <w:t xml:space="preserve">. It would be great to increase 8 awards to 20 per year. </w:t>
      </w:r>
      <w:r w:rsidR="001A74FE">
        <w:rPr>
          <w:rFonts w:ascii="Arial" w:hAnsi="Arial" w:cs="Arial"/>
          <w:sz w:val="20"/>
          <w:szCs w:val="20"/>
        </w:rPr>
        <w:t>The next meeting of the Trustees is Friday 27</w:t>
      </w:r>
      <w:r w:rsidR="001A74FE" w:rsidRPr="005E5986">
        <w:rPr>
          <w:rFonts w:ascii="Arial" w:hAnsi="Arial" w:cs="Arial"/>
          <w:sz w:val="20"/>
          <w:szCs w:val="20"/>
          <w:vertAlign w:val="superscript"/>
        </w:rPr>
        <w:t>th</w:t>
      </w:r>
      <w:r w:rsidR="001A74FE">
        <w:rPr>
          <w:rFonts w:ascii="Arial" w:hAnsi="Arial" w:cs="Arial"/>
          <w:sz w:val="20"/>
          <w:szCs w:val="20"/>
        </w:rPr>
        <w:t xml:space="preserve"> October at 12pm in the Market Hall. Ideally the Fund would like a trustee representative from the School. </w:t>
      </w:r>
      <w:r w:rsidR="00032FA8">
        <w:rPr>
          <w:rFonts w:ascii="Arial" w:hAnsi="Arial" w:cs="Arial"/>
          <w:sz w:val="20"/>
          <w:szCs w:val="20"/>
        </w:rPr>
        <w:t>Sharon offered to attend the next meeting as a representative of the PTA.</w:t>
      </w:r>
    </w:p>
    <w:p w14:paraId="724FFA45" w14:textId="77777777" w:rsidR="00326244" w:rsidRPr="00237E44" w:rsidRDefault="00326244" w:rsidP="00B46DB9">
      <w:pPr>
        <w:pStyle w:val="ListParagraph"/>
        <w:rPr>
          <w:rFonts w:ascii="Arial" w:hAnsi="Arial" w:cs="Arial"/>
          <w:sz w:val="20"/>
          <w:szCs w:val="20"/>
        </w:rPr>
      </w:pPr>
    </w:p>
    <w:p w14:paraId="7ABABA99" w14:textId="4BB81ACA" w:rsidR="00E0359E" w:rsidRDefault="0080660C" w:rsidP="002C5C4C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2C5C4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Bike Show Debrief</w:t>
      </w:r>
    </w:p>
    <w:p w14:paraId="42D52E84" w14:textId="77777777" w:rsidR="00CF4DAD" w:rsidRDefault="00CF4DAD" w:rsidP="00B16919">
      <w:pPr>
        <w:pStyle w:val="ListParagraph"/>
        <w:numPr>
          <w:ilvl w:val="1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Steve had provided some notes on thoughts about the future of the Show. It had gone well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thanks to Lucy for overall co-ordination,</w:t>
      </w:r>
      <w:r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 good amount had been raised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ABBACC6" w14:textId="2E49086E" w:rsidR="00B16919" w:rsidRPr="005F7F60" w:rsidRDefault="00B16919" w:rsidP="00B16919">
      <w:pPr>
        <w:pStyle w:val="ListParagraph"/>
        <w:numPr>
          <w:ilvl w:val="1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F7F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was agreed that a separate Bike Show sub group of the committee would be formed, which had happened in the past when the PTA was much larger. Staff members are keen to be a part of this to make the show bigger and better.</w:t>
      </w:r>
    </w:p>
    <w:p w14:paraId="6CE00690" w14:textId="7DFA228B" w:rsidR="00B16919" w:rsidRPr="005F7F60" w:rsidRDefault="00B16919" w:rsidP="00B16919">
      <w:pPr>
        <w:pStyle w:val="ListParagraph"/>
        <w:numPr>
          <w:ilvl w:val="1"/>
          <w:numId w:val="1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F7F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Estates Team had been really helpful this year despite staff changes and would</w:t>
      </w:r>
      <w:r w:rsidR="006470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willingly be</w:t>
      </w:r>
      <w:r w:rsidRPr="005F7F6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involved in future years.</w:t>
      </w:r>
    </w:p>
    <w:p w14:paraId="50AA3C06" w14:textId="25EDA3B9" w:rsidR="00AA4FD1" w:rsidRPr="00AA4FD1" w:rsidRDefault="00AA4FD1" w:rsidP="002C5C4C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AA4FD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Entries:</w:t>
      </w:r>
    </w:p>
    <w:p w14:paraId="17B1F55D" w14:textId="438C1F90" w:rsidR="00266D5F" w:rsidRPr="00D428FA" w:rsidRDefault="00CF4DAD" w:rsidP="00D428FA">
      <w:pPr>
        <w:pStyle w:val="ListParagraph"/>
        <w:numPr>
          <w:ilvl w:val="0"/>
          <w:numId w:val="27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007ABF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 number of exhibitors had been lower</w:t>
      </w:r>
      <w:r w:rsidR="002B72F2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year.</w:t>
      </w:r>
      <w:r w:rsidR="00AA4FD1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was acknowledged and </w:t>
      </w:r>
      <w:r w:rsidR="00C22B5A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would be a focus on attracting entries next year including promotion to specific clubs</w:t>
      </w:r>
      <w:r w:rsidR="0015149C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Facebook pages, shows</w:t>
      </w:r>
      <w:r w:rsidR="00C22B5A" w:rsidRPr="00D428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bike shops,</w:t>
      </w:r>
    </w:p>
    <w:p w14:paraId="2E8633E6" w14:textId="76FAF88A" w:rsidR="00266D5F" w:rsidRPr="00266D5F" w:rsidRDefault="00266D5F" w:rsidP="002C5C4C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266D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Date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and Volunteers:</w:t>
      </w:r>
    </w:p>
    <w:p w14:paraId="056DBDB1" w14:textId="77777777" w:rsidR="00E838DE" w:rsidRDefault="002B72F2" w:rsidP="00F07462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date of the show was discussed at length. The PTA and School feel that a later show would allow better recruitment of volunteers</w:t>
      </w:r>
      <w:r w:rsidR="00856E28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exhibitors.</w:t>
      </w:r>
      <w:r w:rsidR="00520E49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would also not clash with </w:t>
      </w:r>
      <w:r w:rsidR="00CC61D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club registration days such as rugby which clashes every year with the second Sunday in Sept. </w:t>
      </w:r>
      <w:r w:rsidR="00520E49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early October date last year had attracted a record number of exhibitors and </w:t>
      </w:r>
      <w:r w:rsidR="003C0E76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lots of attendees and fundraising.</w:t>
      </w:r>
    </w:p>
    <w:p w14:paraId="132C1574" w14:textId="17391B72" w:rsidR="00E838DE" w:rsidRPr="00ED7798" w:rsidRDefault="00C84659" w:rsidP="00F07462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Jim and Steve are reluctant to change the date </w:t>
      </w:r>
      <w:r w:rsidRPr="00ED7798">
        <w:rPr>
          <w:rFonts w:ascii="Arial" w:eastAsia="Times New Roman" w:hAnsi="Arial" w:cs="Arial"/>
          <w:sz w:val="20"/>
          <w:szCs w:val="20"/>
          <w:lang w:eastAsia="en-GB"/>
        </w:rPr>
        <w:t xml:space="preserve">of the Show </w:t>
      </w:r>
      <w:r w:rsidR="001C493A" w:rsidRPr="00ED7798">
        <w:rPr>
          <w:rFonts w:ascii="Arial" w:eastAsia="Times New Roman" w:hAnsi="Arial" w:cs="Arial"/>
          <w:sz w:val="20"/>
          <w:szCs w:val="20"/>
          <w:lang w:eastAsia="en-GB"/>
        </w:rPr>
        <w:t xml:space="preserve">as </w:t>
      </w:r>
      <w:r w:rsidR="00ED7798" w:rsidRPr="00ED7798">
        <w:rPr>
          <w:rFonts w:ascii="Arial" w:eastAsia="Times New Roman" w:hAnsi="Arial" w:cs="Arial"/>
          <w:sz w:val="20"/>
          <w:szCs w:val="20"/>
          <w:lang w:eastAsia="en-GB"/>
        </w:rPr>
        <w:t>the show has t</w:t>
      </w:r>
      <w:r w:rsidR="00ED7798" w:rsidRPr="00ED7798">
        <w:rPr>
          <w:rFonts w:ascii="Arial" w:hAnsi="Arial" w:cs="Arial"/>
          <w:sz w:val="20"/>
          <w:szCs w:val="20"/>
          <w:shd w:val="clear" w:color="auto" w:fill="FFFFFF"/>
        </w:rPr>
        <w:t>raditionally been at this time</w:t>
      </w:r>
      <w:r w:rsidR="001C493A" w:rsidRPr="00ED779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3C0E76" w:rsidRPr="00ED7798">
        <w:rPr>
          <w:rFonts w:ascii="Arial" w:eastAsia="Times New Roman" w:hAnsi="Arial" w:cs="Arial"/>
          <w:sz w:val="20"/>
          <w:szCs w:val="20"/>
          <w:lang w:eastAsia="en-GB"/>
        </w:rPr>
        <w:t xml:space="preserve">Jim asked that a 2 day event be considered, but it was felt that </w:t>
      </w:r>
      <w:r w:rsidR="001D02D6" w:rsidRPr="00ED7798">
        <w:rPr>
          <w:rFonts w:ascii="Arial" w:eastAsia="Times New Roman" w:hAnsi="Arial" w:cs="Arial"/>
          <w:sz w:val="20"/>
          <w:szCs w:val="20"/>
          <w:lang w:eastAsia="en-GB"/>
        </w:rPr>
        <w:t xml:space="preserve">volunteer support would be even harder to secure. Sharon had provided figures to compare </w:t>
      </w:r>
      <w:r w:rsidR="0042602A" w:rsidRPr="00ED7798">
        <w:rPr>
          <w:rFonts w:ascii="Arial" w:eastAsia="Times New Roman" w:hAnsi="Arial" w:cs="Arial"/>
          <w:sz w:val="20"/>
          <w:szCs w:val="20"/>
          <w:lang w:eastAsia="en-GB"/>
        </w:rPr>
        <w:t>a 1 day and 2 says show and the 1 day show had generated more fundraising.</w:t>
      </w:r>
    </w:p>
    <w:p w14:paraId="554465A4" w14:textId="0313019F" w:rsidR="00E838DE" w:rsidRDefault="00BB66D8" w:rsidP="00F07462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was decided that a compromise of either Sunday 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22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nd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or 29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FB31F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 considered.</w:t>
      </w:r>
      <w:r w:rsidR="00CC61D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Jim </w:t>
      </w:r>
      <w:r w:rsidR="002C357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Lucy </w:t>
      </w:r>
      <w:r w:rsidR="00CC61D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will look at the bike </w:t>
      </w:r>
      <w:r w:rsidR="002C357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show </w:t>
      </w:r>
      <w:r w:rsidR="00CC61D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calendar</w:t>
      </w:r>
      <w:r w:rsidR="002C357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 to check for clashes</w:t>
      </w:r>
      <w:r w:rsidR="00CC61D5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5ACB256" w14:textId="30AFC9C2" w:rsidR="00BB66D8" w:rsidRPr="00F07462" w:rsidRDefault="007A7A00" w:rsidP="00F07462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are some keen school staff who are bikers who have offered some advice and feedback having volunteered at the event</w:t>
      </w:r>
      <w:r w:rsidR="008127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year.</w:t>
      </w:r>
    </w:p>
    <w:p w14:paraId="5FDA0EA8" w14:textId="23C97BF9" w:rsidR="00AE1894" w:rsidRPr="00F07462" w:rsidRDefault="00F276FD" w:rsidP="00F07462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Overnight stays need to be agreed in advance</w:t>
      </w:r>
      <w:r w:rsidR="00D914AA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Kris had offered to stay over</w:t>
      </w:r>
      <w:r w:rsidR="00B169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night</w:t>
      </w:r>
      <w:r w:rsidR="00D914AA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provide more facilities if people required.</w:t>
      </w:r>
    </w:p>
    <w:p w14:paraId="504D4793" w14:textId="617E4086" w:rsidR="00AE1894" w:rsidRPr="00AB37F8" w:rsidRDefault="00AE1894" w:rsidP="002C5C4C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AB37F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Catering</w:t>
      </w:r>
      <w:r w:rsidR="00266D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and Cakes:</w:t>
      </w:r>
    </w:p>
    <w:p w14:paraId="37C71F24" w14:textId="77777777" w:rsidR="00F07462" w:rsidRPr="00F07462" w:rsidRDefault="00B26198" w:rsidP="00F0746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Sarah had done a super job of </w:t>
      </w:r>
      <w:r w:rsidR="00F07462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organising</w:t>
      </w: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catering</w:t>
      </w:r>
      <w:r w:rsidR="00F07462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88AB115" w14:textId="7956C673" w:rsidR="002C5C4C" w:rsidRPr="00F07462" w:rsidRDefault="0032359A" w:rsidP="00F0746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Jim had suggested that fre</w:t>
      </w:r>
      <w:r w:rsidR="009705A2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tea and coffee be provided as a gesture to visitors, but Sharon </w:t>
      </w:r>
      <w:r w:rsidR="009705A2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had figures that show that this </w:t>
      </w:r>
      <w:r w:rsidR="006157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="009705A2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 raise £1k most years</w:t>
      </w:r>
      <w:r w:rsidR="00E70A64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 it was agreed to continue to charge.</w:t>
      </w:r>
    </w:p>
    <w:p w14:paraId="3E89AF3B" w14:textId="5AF11037" w:rsidR="009240CD" w:rsidRPr="00F07462" w:rsidRDefault="009240CD" w:rsidP="00F0746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had been </w:t>
      </w:r>
      <w:r w:rsidR="00495F30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surplus food after the event but this had been donated to school, so was not wasted.</w:t>
      </w:r>
    </w:p>
    <w:p w14:paraId="523D2E27" w14:textId="7E8B8FCE" w:rsidR="00F07462" w:rsidRPr="00F07462" w:rsidRDefault="0052768E" w:rsidP="00F0746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allergens issue was discussed and </w:t>
      </w:r>
      <w:r w:rsidR="00A42767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several ideas raised including having a ‘free from’ section with bought cakes so that people could be confident of allergens </w:t>
      </w:r>
      <w:r w:rsidR="00AB37F8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then home made cakes could still be requested as this is a draw for visitors, or we could dispense </w:t>
      </w:r>
      <w:r w:rsidR="0061573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</w:t>
      </w:r>
      <w:r w:rsidR="00AB37F8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home made cakes and just buy in cakes.</w:t>
      </w:r>
    </w:p>
    <w:p w14:paraId="627ABECA" w14:textId="1289F9B4" w:rsidR="0052768E" w:rsidRDefault="00D64166" w:rsidP="00F0746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Y7s and Y8s could be targeted to donate a tombola pr</w:t>
      </w:r>
      <w:r w:rsidR="00AC2208"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Pr="00F0746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ze of donate £1 each to the 50:50 bucket prize.</w:t>
      </w:r>
    </w:p>
    <w:p w14:paraId="6DECC042" w14:textId="77777777" w:rsidR="00647010" w:rsidRPr="00F07462" w:rsidRDefault="00647010" w:rsidP="00647010">
      <w:pPr>
        <w:pStyle w:val="ListParagraph"/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9BE5CD8" w14:textId="77777777" w:rsidR="0080660C" w:rsidRPr="0080660C" w:rsidRDefault="0080660C" w:rsidP="00FB500F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3007D10" w14:textId="432863D4" w:rsidR="00FB500F" w:rsidRPr="001B7D5E" w:rsidRDefault="00CF3E9A" w:rsidP="00FB500F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3</w:t>
      </w:r>
      <w:r w:rsidR="00FB500F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. Treasurer’s </w:t>
      </w:r>
      <w:r w:rsidR="00363FB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Update</w:t>
      </w:r>
    </w:p>
    <w:p w14:paraId="6FE5960D" w14:textId="03D30340" w:rsidR="00532A85" w:rsidRPr="00532A85" w:rsidRDefault="00B42109" w:rsidP="00532A85">
      <w:pPr>
        <w:pStyle w:val="ListParagraph"/>
        <w:numPr>
          <w:ilvl w:val="0"/>
          <w:numId w:val="1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9E57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was </w:t>
      </w:r>
      <w:r w:rsidR="00922B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</w:t>
      </w:r>
      <w:r w:rsidR="00DD2B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8,571.40</w:t>
      </w:r>
      <w:r w:rsidR="00532A8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D2BA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bank with the Air Ambulance donat</w:t>
      </w:r>
      <w:r w:rsidR="007E50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ion to go out yet.</w:t>
      </w:r>
    </w:p>
    <w:p w14:paraId="4C09001C" w14:textId="5E4185DE" w:rsidR="00E0359E" w:rsidRDefault="007E5019" w:rsidP="00F13158">
      <w:pPr>
        <w:pStyle w:val="ListParagraph"/>
        <w:numPr>
          <w:ilvl w:val="0"/>
          <w:numId w:val="1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D565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</w:t>
      </w:r>
      <w:r w:rsidR="00762A70" w:rsidRPr="00D565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bank account signatures form </w:t>
      </w:r>
      <w:r w:rsidRPr="00D565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will be progressed </w:t>
      </w:r>
      <w:r w:rsidR="005F4A0A" w:rsidRPr="00D565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week.</w:t>
      </w:r>
      <w:r w:rsidR="00637E2A" w:rsidRPr="00D565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F1780" w:rsidRPr="00D565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Lucy to circulate </w:t>
      </w:r>
      <w:r w:rsidR="00D56563" w:rsidRPr="00D565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bank mandate </w:t>
      </w:r>
      <w:r w:rsidR="00AF1780" w:rsidRPr="00D565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for signing.</w:t>
      </w:r>
    </w:p>
    <w:p w14:paraId="7191C213" w14:textId="77777777" w:rsidR="00D56563" w:rsidRPr="00D56563" w:rsidRDefault="00D56563" w:rsidP="00D56563">
      <w:pPr>
        <w:pStyle w:val="ListParagrap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4A486496" w14:textId="7387ECF7" w:rsidR="008C0986" w:rsidRPr="001B7D5E" w:rsidRDefault="00CF3E9A" w:rsidP="003E30B8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4</w:t>
      </w:r>
      <w:r w:rsidR="002A0A45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. </w:t>
      </w:r>
      <w:r w:rsidR="00F95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</w:t>
      </w:r>
      <w:r w:rsidR="005273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orthcoming</w:t>
      </w:r>
      <w:r w:rsidR="00F95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2A0A45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Events</w:t>
      </w:r>
    </w:p>
    <w:p w14:paraId="754F644A" w14:textId="79B4C9AF" w:rsidR="002674F8" w:rsidRPr="00394290" w:rsidRDefault="002674F8" w:rsidP="006C150F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Winter Concert – a date has yet to be set for this, but the PTA would do refreshments and </w:t>
      </w:r>
      <w:r w:rsidR="008C0AA2"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raffle with attractive prizes. </w:t>
      </w:r>
      <w:r w:rsidR="00960E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Lottery Licence allows us to sell raffle tickets</w:t>
      </w:r>
      <w:r w:rsidR="00544E9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8C0AA2" w:rsidRP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Sam offered a stay in her holiday cottage</w:t>
      </w:r>
      <w:r w:rsidR="0069410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694103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approach</w:t>
      </w:r>
      <w:r w:rsidR="008C0AA2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Safari Park and Pioneer Centre </w:t>
      </w:r>
      <w:r w:rsidR="00694103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for prizes.</w:t>
      </w:r>
    </w:p>
    <w:p w14:paraId="71EC8799" w14:textId="6E2AA6D6" w:rsidR="009E2289" w:rsidRPr="00394290" w:rsidRDefault="006C150F" w:rsidP="006C150F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C15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Race Night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340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–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340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was agreed to aim of the Spring term for this to ensure we have enough promotion time. </w:t>
      </w:r>
      <w:r w:rsidR="0033400A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Rache will contact Kris </w:t>
      </w:r>
      <w:r w:rsidR="00F33B49" w:rsidRPr="003942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Wood to agree a date that fits with School.</w:t>
      </w:r>
    </w:p>
    <w:p w14:paraId="6519729D" w14:textId="77777777" w:rsidR="006C150F" w:rsidRDefault="006C150F" w:rsidP="002674F8">
      <w:pPr>
        <w:pStyle w:val="ListParagraph"/>
        <w:ind w:left="14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1F03220D" w14:textId="77777777" w:rsidR="009A24E1" w:rsidRDefault="00CF3E9A" w:rsidP="00B6443C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5</w:t>
      </w:r>
      <w:r w:rsidR="002B0E8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Lottery</w:t>
      </w:r>
    </w:p>
    <w:p w14:paraId="6C01BA99" w14:textId="015CF08A" w:rsidR="0034781A" w:rsidRPr="00394290" w:rsidRDefault="00885DDC" w:rsidP="003E30B8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Autumn term promotion of the Lottery via a school competition is still planned.</w:t>
      </w:r>
      <w:r w:rsidR="00D63F4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63F45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ACTION: Rache will contact R</w:t>
      </w:r>
      <w:r w:rsidR="00052C6B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ach </w:t>
      </w:r>
      <w:r w:rsidR="00D63F45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CB to request </w:t>
      </w:r>
      <w:r w:rsidR="00924C07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the lottery competition</w:t>
      </w:r>
      <w:r w:rsidR="00D63F45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be </w:t>
      </w:r>
      <w:r w:rsidR="00924C07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launched.</w:t>
      </w:r>
    </w:p>
    <w:p w14:paraId="5002F658" w14:textId="77777777" w:rsidR="008802B3" w:rsidRDefault="008802B3" w:rsidP="008802B3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3D5732" w14:textId="68F6680F" w:rsidR="008802B3" w:rsidRPr="00A1606D" w:rsidRDefault="008802B3" w:rsidP="008802B3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A1606D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6 PTA Recruitment</w:t>
      </w:r>
    </w:p>
    <w:p w14:paraId="5B21DB51" w14:textId="4CED4758" w:rsidR="008C15A9" w:rsidRDefault="005747F8" w:rsidP="008C15A9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Year </w:t>
      </w:r>
      <w:r w:rsidR="00670267">
        <w:rPr>
          <w:rFonts w:ascii="Arial" w:eastAsia="Times New Roman" w:hAnsi="Arial" w:cs="Arial"/>
          <w:sz w:val="20"/>
          <w:szCs w:val="20"/>
          <w:lang w:eastAsia="en-GB"/>
        </w:rPr>
        <w:t>10</w:t>
      </w:r>
      <w:r w:rsidR="004443A1">
        <w:rPr>
          <w:rFonts w:ascii="Arial" w:eastAsia="Times New Roman" w:hAnsi="Arial" w:cs="Arial"/>
          <w:sz w:val="20"/>
          <w:szCs w:val="20"/>
          <w:lang w:eastAsia="en-GB"/>
        </w:rPr>
        <w:t xml:space="preserve"> parents </w:t>
      </w:r>
      <w:r w:rsidR="001C27C2">
        <w:rPr>
          <w:rFonts w:ascii="Arial" w:eastAsia="Times New Roman" w:hAnsi="Arial" w:cs="Arial"/>
          <w:sz w:val="20"/>
          <w:szCs w:val="20"/>
          <w:lang w:eastAsia="en-GB"/>
        </w:rPr>
        <w:t>evening</w:t>
      </w:r>
      <w:r w:rsidR="004443A1">
        <w:rPr>
          <w:rFonts w:ascii="Arial" w:eastAsia="Times New Roman" w:hAnsi="Arial" w:cs="Arial"/>
          <w:sz w:val="20"/>
          <w:szCs w:val="20"/>
          <w:lang w:eastAsia="en-GB"/>
        </w:rPr>
        <w:t xml:space="preserve"> was this Thursday</w:t>
      </w:r>
      <w:r w:rsidR="00B314E4">
        <w:rPr>
          <w:rFonts w:ascii="Arial" w:eastAsia="Times New Roman" w:hAnsi="Arial" w:cs="Arial"/>
          <w:sz w:val="20"/>
          <w:szCs w:val="20"/>
          <w:lang w:eastAsia="en-GB"/>
        </w:rPr>
        <w:t xml:space="preserve">, so the PTA would provide refreshments. It was agreed that a flier would be good to </w:t>
      </w:r>
      <w:r w:rsidR="001C27C2">
        <w:rPr>
          <w:rFonts w:ascii="Arial" w:eastAsia="Times New Roman" w:hAnsi="Arial" w:cs="Arial"/>
          <w:sz w:val="20"/>
          <w:szCs w:val="20"/>
          <w:lang w:eastAsia="en-GB"/>
        </w:rPr>
        <w:t xml:space="preserve">have </w:t>
      </w:r>
      <w:r w:rsidR="000F1949">
        <w:rPr>
          <w:rFonts w:ascii="Arial" w:eastAsia="Times New Roman" w:hAnsi="Arial" w:cs="Arial"/>
          <w:sz w:val="20"/>
          <w:szCs w:val="20"/>
          <w:lang w:eastAsia="en-GB"/>
        </w:rPr>
        <w:t xml:space="preserve">available with a QR code to link to the </w:t>
      </w:r>
      <w:r w:rsidR="002C6F5C">
        <w:rPr>
          <w:rFonts w:ascii="Arial" w:eastAsia="Times New Roman" w:hAnsi="Arial" w:cs="Arial"/>
          <w:sz w:val="20"/>
          <w:szCs w:val="20"/>
          <w:lang w:eastAsia="en-GB"/>
        </w:rPr>
        <w:t>F</w:t>
      </w:r>
      <w:r w:rsidR="000F1949">
        <w:rPr>
          <w:rFonts w:ascii="Arial" w:eastAsia="Times New Roman" w:hAnsi="Arial" w:cs="Arial"/>
          <w:sz w:val="20"/>
          <w:szCs w:val="20"/>
          <w:lang w:eastAsia="en-GB"/>
        </w:rPr>
        <w:t>acebook page</w:t>
      </w:r>
      <w:r w:rsidR="001C27C2">
        <w:rPr>
          <w:rFonts w:ascii="Arial" w:eastAsia="Times New Roman" w:hAnsi="Arial" w:cs="Arial"/>
          <w:sz w:val="20"/>
          <w:szCs w:val="20"/>
          <w:lang w:eastAsia="en-GB"/>
        </w:rPr>
        <w:t xml:space="preserve">. This would highlight </w:t>
      </w:r>
      <w:r w:rsidR="00501C3E">
        <w:rPr>
          <w:rFonts w:ascii="Arial" w:eastAsia="Times New Roman" w:hAnsi="Arial" w:cs="Arial"/>
          <w:sz w:val="20"/>
          <w:szCs w:val="20"/>
          <w:lang w:eastAsia="en-GB"/>
        </w:rPr>
        <w:t>the role of the PTA and what it has enabled in school</w:t>
      </w:r>
      <w:r w:rsidR="00F512EE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501C3E">
        <w:rPr>
          <w:rFonts w:ascii="Arial" w:eastAsia="Times New Roman" w:hAnsi="Arial" w:cs="Arial"/>
          <w:sz w:val="20"/>
          <w:szCs w:val="20"/>
          <w:lang w:eastAsia="en-GB"/>
        </w:rPr>
        <w:t xml:space="preserve"> through funding.</w:t>
      </w:r>
      <w:r w:rsidR="00F512EE">
        <w:rPr>
          <w:rFonts w:ascii="Arial" w:eastAsia="Times New Roman" w:hAnsi="Arial" w:cs="Arial"/>
          <w:sz w:val="20"/>
          <w:szCs w:val="20"/>
          <w:lang w:eastAsia="en-GB"/>
        </w:rPr>
        <w:t xml:space="preserve"> Sarah had done a similar flier in the past</w:t>
      </w:r>
      <w:r w:rsidR="002C6F5C">
        <w:rPr>
          <w:rFonts w:ascii="Arial" w:eastAsia="Times New Roman" w:hAnsi="Arial" w:cs="Arial"/>
          <w:sz w:val="20"/>
          <w:szCs w:val="20"/>
          <w:lang w:eastAsia="en-GB"/>
        </w:rPr>
        <w:t>, which she will circulate,</w:t>
      </w:r>
      <w:r w:rsidR="00F512EE">
        <w:rPr>
          <w:rFonts w:ascii="Arial" w:eastAsia="Times New Roman" w:hAnsi="Arial" w:cs="Arial"/>
          <w:sz w:val="20"/>
          <w:szCs w:val="20"/>
          <w:lang w:eastAsia="en-GB"/>
        </w:rPr>
        <w:t xml:space="preserve"> with dates of events</w:t>
      </w:r>
      <w:r w:rsidR="001B7ADC">
        <w:rPr>
          <w:rFonts w:ascii="Arial" w:eastAsia="Times New Roman" w:hAnsi="Arial" w:cs="Arial"/>
          <w:sz w:val="20"/>
          <w:szCs w:val="20"/>
          <w:lang w:eastAsia="en-GB"/>
        </w:rPr>
        <w:t xml:space="preserve"> and requests for support.</w:t>
      </w:r>
      <w:r w:rsidR="008C15A9" w:rsidRPr="008C15A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 </w:t>
      </w:r>
      <w:r w:rsidR="008C15A9" w:rsidRPr="00394290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ACTION: Sarah to circulate previous PTA flier.</w:t>
      </w:r>
      <w:r w:rsidR="00FD0915" w:rsidRPr="00FD091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D0915">
        <w:rPr>
          <w:rFonts w:ascii="Arial" w:eastAsia="Times New Roman" w:hAnsi="Arial" w:cs="Arial"/>
          <w:sz w:val="20"/>
          <w:szCs w:val="20"/>
          <w:lang w:eastAsia="en-GB"/>
        </w:rPr>
        <w:t>Sam suggested that o</w:t>
      </w:r>
      <w:r w:rsidR="00FD0915">
        <w:rPr>
          <w:rFonts w:ascii="Arial" w:eastAsia="Times New Roman" w:hAnsi="Arial" w:cs="Arial"/>
          <w:sz w:val="20"/>
          <w:szCs w:val="20"/>
          <w:lang w:eastAsia="en-GB"/>
        </w:rPr>
        <w:t>nce we have dates of events confirmed, these could be promoted, including via a calendar invite to all parents if possible.</w:t>
      </w:r>
    </w:p>
    <w:p w14:paraId="12662979" w14:textId="7765DF9E" w:rsidR="00394290" w:rsidRPr="00F9488C" w:rsidRDefault="001B7ADC" w:rsidP="00F9488C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Parents could be invited onto our PTA WhatsApp group if they are willing to help out. It was also agreed that we need a social media expert who could ‘feed’ our PTA FB page and possibly Twitter to generate more interest.</w:t>
      </w:r>
      <w:r w:rsidR="000B4E2A">
        <w:rPr>
          <w:rFonts w:ascii="Arial" w:eastAsia="Times New Roman" w:hAnsi="Arial" w:cs="Arial"/>
          <w:sz w:val="20"/>
          <w:szCs w:val="20"/>
          <w:lang w:eastAsia="en-GB"/>
        </w:rPr>
        <w:t xml:space="preserve"> Sharon may do a short video clip of the role of the PTA.</w:t>
      </w:r>
      <w:r w:rsidR="00E15C87">
        <w:rPr>
          <w:rFonts w:ascii="Arial" w:eastAsia="Times New Roman" w:hAnsi="Arial" w:cs="Arial"/>
          <w:sz w:val="20"/>
          <w:szCs w:val="20"/>
          <w:lang w:eastAsia="en-GB"/>
        </w:rPr>
        <w:t xml:space="preserve"> We could have a live social media feed during PTA meetings to </w:t>
      </w:r>
      <w:r w:rsidR="0088529A">
        <w:rPr>
          <w:rFonts w:ascii="Arial" w:eastAsia="Times New Roman" w:hAnsi="Arial" w:cs="Arial"/>
          <w:sz w:val="20"/>
          <w:szCs w:val="20"/>
          <w:lang w:eastAsia="en-GB"/>
        </w:rPr>
        <w:t>gauge</w:t>
      </w:r>
      <w:r w:rsidR="00E15C87">
        <w:rPr>
          <w:rFonts w:ascii="Arial" w:eastAsia="Times New Roman" w:hAnsi="Arial" w:cs="Arial"/>
          <w:sz w:val="20"/>
          <w:szCs w:val="20"/>
          <w:lang w:eastAsia="en-GB"/>
        </w:rPr>
        <w:t xml:space="preserve"> thoughts on events</w:t>
      </w:r>
      <w:r w:rsidR="0088529A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F9488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94290" w:rsidRPr="00F9488C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ACTION: Sharon to do a short video re </w:t>
      </w:r>
      <w:r w:rsidR="00F9488C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her role of Chair on the </w:t>
      </w:r>
      <w:r w:rsidR="00394290" w:rsidRPr="00F9488C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PTA to post on FB page.</w:t>
      </w:r>
    </w:p>
    <w:p w14:paraId="010D378E" w14:textId="77777777" w:rsidR="009259DB" w:rsidRDefault="009259DB" w:rsidP="009259DB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</w:p>
    <w:p w14:paraId="1DA83BFC" w14:textId="2B68F925" w:rsidR="009259DB" w:rsidRDefault="009259DB" w:rsidP="009259DB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7 Bags to S</w:t>
      </w:r>
      <w:r w:rsidR="009A252C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chool</w:t>
      </w:r>
    </w:p>
    <w:p w14:paraId="7AB28AD3" w14:textId="77777777" w:rsidR="00C3097C" w:rsidRDefault="009A252C" w:rsidP="009A252C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9A252C">
        <w:rPr>
          <w:rFonts w:ascii="Arial" w:eastAsia="Times New Roman" w:hAnsi="Arial" w:cs="Arial"/>
          <w:sz w:val="20"/>
          <w:szCs w:val="20"/>
          <w:lang w:eastAsia="en-GB"/>
        </w:rPr>
        <w:t>A new co-ordinator is required. Lucy had been sent details of a new company, Rags to Riches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which we could compare with Bags 2 School</w:t>
      </w:r>
    </w:p>
    <w:p w14:paraId="60308796" w14:textId="77777777" w:rsidR="00C3097C" w:rsidRPr="00C3097C" w:rsidRDefault="00C3097C" w:rsidP="00C3097C">
      <w:p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FC853D" w14:textId="5B52B2B0" w:rsidR="009A252C" w:rsidRDefault="001B4DE9" w:rsidP="001B4DE9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8. </w:t>
      </w:r>
      <w:r w:rsidR="00C3097C" w:rsidRPr="001B4DE9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Second Hand Uniform Sales</w:t>
      </w:r>
    </w:p>
    <w:p w14:paraId="5E31AD2F" w14:textId="43CE7EA4" w:rsidR="001B4DE9" w:rsidRPr="00E61226" w:rsidRDefault="001B4DE9" w:rsidP="001B4DE9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61226">
        <w:rPr>
          <w:rFonts w:ascii="Arial" w:eastAsia="Times New Roman" w:hAnsi="Arial" w:cs="Arial"/>
          <w:sz w:val="20"/>
          <w:szCs w:val="20"/>
          <w:lang w:eastAsia="en-GB"/>
        </w:rPr>
        <w:t xml:space="preserve">The idea of having this available </w:t>
      </w:r>
      <w:r w:rsidR="00E61226" w:rsidRPr="00E61226">
        <w:rPr>
          <w:rFonts w:ascii="Arial" w:eastAsia="Times New Roman" w:hAnsi="Arial" w:cs="Arial"/>
          <w:sz w:val="20"/>
          <w:szCs w:val="20"/>
          <w:lang w:eastAsia="en-GB"/>
        </w:rPr>
        <w:t>for longer during the summer was discussed, e.g. sales and swaps on FB page</w:t>
      </w:r>
      <w:r w:rsidR="0061365F">
        <w:rPr>
          <w:rFonts w:ascii="Arial" w:eastAsia="Times New Roman" w:hAnsi="Arial" w:cs="Arial"/>
          <w:sz w:val="20"/>
          <w:szCs w:val="20"/>
          <w:lang w:eastAsia="en-GB"/>
        </w:rPr>
        <w:t xml:space="preserve"> as well as the Wash House sale window. It was agreed that we would want to promote this as a recruitment opportunity.</w:t>
      </w:r>
      <w:r w:rsidR="00A06AC6">
        <w:rPr>
          <w:rFonts w:ascii="Arial" w:eastAsia="Times New Roman" w:hAnsi="Arial" w:cs="Arial"/>
          <w:sz w:val="20"/>
          <w:szCs w:val="20"/>
          <w:lang w:eastAsia="en-GB"/>
        </w:rPr>
        <w:t xml:space="preserve"> Jane offered to run a stall each week in the school foyer to coincide with an after school club her son attends.</w:t>
      </w:r>
    </w:p>
    <w:p w14:paraId="33D1F78A" w14:textId="77777777" w:rsidR="00D16063" w:rsidRDefault="00D16063" w:rsidP="00D16063">
      <w:pPr>
        <w:pStyle w:val="ListParagraph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79849D" w14:textId="116DF9B6" w:rsidR="00D90865" w:rsidRDefault="001B4DE9" w:rsidP="00D16063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9</w:t>
      </w:r>
      <w:r w:rsidR="00D90865" w:rsidRPr="00D160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 AOB</w:t>
      </w:r>
    </w:p>
    <w:p w14:paraId="28AACCAB" w14:textId="1F845617" w:rsidR="00052C6B" w:rsidRPr="00052C6B" w:rsidRDefault="00052C6B" w:rsidP="00052C6B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52C6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None</w:t>
      </w:r>
    </w:p>
    <w:p w14:paraId="32861C5D" w14:textId="77777777" w:rsidR="00E0359E" w:rsidRPr="00360DCC" w:rsidRDefault="00E0359E" w:rsidP="003E30B8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5A60BE3" w14:textId="6BD5BD11" w:rsidR="004E5BD1" w:rsidRPr="004E5BD1" w:rsidRDefault="001B4DE9" w:rsidP="00EC0427">
      <w:pPr>
        <w:tabs>
          <w:tab w:val="left" w:pos="8170"/>
        </w:tabs>
        <w:textAlignment w:val="baseline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10</w:t>
      </w:r>
      <w:r w:rsidR="00936FC7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="003E30B8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Date of Next Meeting</w:t>
      </w:r>
      <w:r w:rsidR="004E5B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CC1518" w:rsidRPr="004E5BD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Monday </w:t>
      </w:r>
      <w:r w:rsidR="008F4CB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23</w:t>
      </w:r>
      <w:r w:rsidR="008F4CB7" w:rsidRPr="008F4CB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rd</w:t>
      </w:r>
      <w:r w:rsidR="008F4CB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October at 5:30pm in the Library.</w:t>
      </w:r>
      <w:r w:rsidR="005747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will be the AGM and Wish List decision meeting.</w:t>
      </w:r>
    </w:p>
    <w:sectPr w:rsidR="004E5BD1" w:rsidRPr="004E5BD1" w:rsidSect="00803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D2"/>
    <w:multiLevelType w:val="hybridMultilevel"/>
    <w:tmpl w:val="A69E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694"/>
    <w:multiLevelType w:val="hybridMultilevel"/>
    <w:tmpl w:val="F6BA0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76781"/>
    <w:multiLevelType w:val="hybridMultilevel"/>
    <w:tmpl w:val="3C444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17786"/>
    <w:multiLevelType w:val="hybridMultilevel"/>
    <w:tmpl w:val="6F325B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881"/>
    <w:multiLevelType w:val="hybridMultilevel"/>
    <w:tmpl w:val="FA1E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449"/>
    <w:multiLevelType w:val="hybridMultilevel"/>
    <w:tmpl w:val="E87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32B2"/>
    <w:multiLevelType w:val="hybridMultilevel"/>
    <w:tmpl w:val="3908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D35B8"/>
    <w:multiLevelType w:val="hybridMultilevel"/>
    <w:tmpl w:val="3C94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43ED1"/>
    <w:multiLevelType w:val="hybridMultilevel"/>
    <w:tmpl w:val="0CAA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2CE6"/>
    <w:multiLevelType w:val="hybridMultilevel"/>
    <w:tmpl w:val="7ED2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B29ED"/>
    <w:multiLevelType w:val="hybridMultilevel"/>
    <w:tmpl w:val="ABC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C6D5F"/>
    <w:multiLevelType w:val="hybridMultilevel"/>
    <w:tmpl w:val="F7F27FEA"/>
    <w:lvl w:ilvl="0" w:tplc="DF9C1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79C"/>
    <w:multiLevelType w:val="hybridMultilevel"/>
    <w:tmpl w:val="A9F0F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A72FB"/>
    <w:multiLevelType w:val="hybridMultilevel"/>
    <w:tmpl w:val="930A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12C1"/>
    <w:multiLevelType w:val="hybridMultilevel"/>
    <w:tmpl w:val="AE8C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58BC"/>
    <w:multiLevelType w:val="hybridMultilevel"/>
    <w:tmpl w:val="5142C28C"/>
    <w:lvl w:ilvl="0" w:tplc="97F40E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9021B"/>
    <w:multiLevelType w:val="hybridMultilevel"/>
    <w:tmpl w:val="0E40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66DE"/>
    <w:multiLevelType w:val="hybridMultilevel"/>
    <w:tmpl w:val="408E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7726"/>
    <w:multiLevelType w:val="hybridMultilevel"/>
    <w:tmpl w:val="63DC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34B90"/>
    <w:multiLevelType w:val="hybridMultilevel"/>
    <w:tmpl w:val="C11830EE"/>
    <w:lvl w:ilvl="0" w:tplc="7D3263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33D8"/>
    <w:multiLevelType w:val="hybridMultilevel"/>
    <w:tmpl w:val="CC4A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35CD2"/>
    <w:multiLevelType w:val="hybridMultilevel"/>
    <w:tmpl w:val="3BBC1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C6875"/>
    <w:multiLevelType w:val="hybridMultilevel"/>
    <w:tmpl w:val="2EBA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B12A0"/>
    <w:multiLevelType w:val="hybridMultilevel"/>
    <w:tmpl w:val="8E221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555A70"/>
    <w:multiLevelType w:val="hybridMultilevel"/>
    <w:tmpl w:val="7C16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94368"/>
    <w:multiLevelType w:val="hybridMultilevel"/>
    <w:tmpl w:val="F9BA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0778">
    <w:abstractNumId w:val="26"/>
  </w:num>
  <w:num w:numId="2" w16cid:durableId="2135630837">
    <w:abstractNumId w:val="4"/>
  </w:num>
  <w:num w:numId="3" w16cid:durableId="1447263593">
    <w:abstractNumId w:val="15"/>
  </w:num>
  <w:num w:numId="4" w16cid:durableId="1764570711">
    <w:abstractNumId w:val="8"/>
  </w:num>
  <w:num w:numId="5" w16cid:durableId="1898279748">
    <w:abstractNumId w:val="19"/>
  </w:num>
  <w:num w:numId="6" w16cid:durableId="53116643">
    <w:abstractNumId w:val="10"/>
  </w:num>
  <w:num w:numId="7" w16cid:durableId="1036468680">
    <w:abstractNumId w:val="22"/>
  </w:num>
  <w:num w:numId="8" w16cid:durableId="1407529257">
    <w:abstractNumId w:val="9"/>
  </w:num>
  <w:num w:numId="9" w16cid:durableId="1473987756">
    <w:abstractNumId w:val="14"/>
  </w:num>
  <w:num w:numId="10" w16cid:durableId="738789437">
    <w:abstractNumId w:val="13"/>
  </w:num>
  <w:num w:numId="11" w16cid:durableId="854419035">
    <w:abstractNumId w:val="6"/>
  </w:num>
  <w:num w:numId="12" w16cid:durableId="1864249493">
    <w:abstractNumId w:val="23"/>
  </w:num>
  <w:num w:numId="13" w16cid:durableId="857618130">
    <w:abstractNumId w:val="17"/>
  </w:num>
  <w:num w:numId="14" w16cid:durableId="1850214535">
    <w:abstractNumId w:val="21"/>
  </w:num>
  <w:num w:numId="15" w16cid:durableId="787898580">
    <w:abstractNumId w:val="25"/>
  </w:num>
  <w:num w:numId="16" w16cid:durableId="466821825">
    <w:abstractNumId w:val="0"/>
  </w:num>
  <w:num w:numId="17" w16cid:durableId="945425655">
    <w:abstractNumId w:val="5"/>
  </w:num>
  <w:num w:numId="18" w16cid:durableId="155462813">
    <w:abstractNumId w:val="18"/>
  </w:num>
  <w:num w:numId="19" w16cid:durableId="249000131">
    <w:abstractNumId w:val="11"/>
  </w:num>
  <w:num w:numId="20" w16cid:durableId="622343853">
    <w:abstractNumId w:val="3"/>
  </w:num>
  <w:num w:numId="21" w16cid:durableId="284579545">
    <w:abstractNumId w:val="1"/>
  </w:num>
  <w:num w:numId="22" w16cid:durableId="1930430687">
    <w:abstractNumId w:val="24"/>
  </w:num>
  <w:num w:numId="23" w16cid:durableId="1806041094">
    <w:abstractNumId w:val="7"/>
  </w:num>
  <w:num w:numId="24" w16cid:durableId="1722367898">
    <w:abstractNumId w:val="20"/>
  </w:num>
  <w:num w:numId="25" w16cid:durableId="9726788">
    <w:abstractNumId w:val="12"/>
  </w:num>
  <w:num w:numId="26" w16cid:durableId="1810173477">
    <w:abstractNumId w:val="16"/>
  </w:num>
  <w:num w:numId="27" w16cid:durableId="117611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8"/>
    <w:rsid w:val="00002A68"/>
    <w:rsid w:val="000068F6"/>
    <w:rsid w:val="00007ABF"/>
    <w:rsid w:val="00011A3F"/>
    <w:rsid w:val="00011A5B"/>
    <w:rsid w:val="00012A92"/>
    <w:rsid w:val="000176CB"/>
    <w:rsid w:val="00020987"/>
    <w:rsid w:val="000212A1"/>
    <w:rsid w:val="00021FDA"/>
    <w:rsid w:val="00023EDD"/>
    <w:rsid w:val="00026C31"/>
    <w:rsid w:val="00031DD9"/>
    <w:rsid w:val="00032FA8"/>
    <w:rsid w:val="00033565"/>
    <w:rsid w:val="0003444E"/>
    <w:rsid w:val="00037F0B"/>
    <w:rsid w:val="000409D5"/>
    <w:rsid w:val="000442E7"/>
    <w:rsid w:val="00052C6B"/>
    <w:rsid w:val="00053F35"/>
    <w:rsid w:val="000541BF"/>
    <w:rsid w:val="000653B1"/>
    <w:rsid w:val="00073287"/>
    <w:rsid w:val="000756A1"/>
    <w:rsid w:val="0007755C"/>
    <w:rsid w:val="00084177"/>
    <w:rsid w:val="00086E1C"/>
    <w:rsid w:val="00092F4D"/>
    <w:rsid w:val="00096F9C"/>
    <w:rsid w:val="00097329"/>
    <w:rsid w:val="000A0215"/>
    <w:rsid w:val="000A1357"/>
    <w:rsid w:val="000A3A52"/>
    <w:rsid w:val="000A3A8E"/>
    <w:rsid w:val="000A3B69"/>
    <w:rsid w:val="000A5248"/>
    <w:rsid w:val="000B13F2"/>
    <w:rsid w:val="000B4B13"/>
    <w:rsid w:val="000B4E2A"/>
    <w:rsid w:val="000B6D6F"/>
    <w:rsid w:val="000C05D5"/>
    <w:rsid w:val="000C15F1"/>
    <w:rsid w:val="000C4471"/>
    <w:rsid w:val="000C44AB"/>
    <w:rsid w:val="000D4237"/>
    <w:rsid w:val="000E3682"/>
    <w:rsid w:val="000F1949"/>
    <w:rsid w:val="000F2614"/>
    <w:rsid w:val="000F40B9"/>
    <w:rsid w:val="00100B42"/>
    <w:rsid w:val="00105CBF"/>
    <w:rsid w:val="00111326"/>
    <w:rsid w:val="00111C91"/>
    <w:rsid w:val="00111EAD"/>
    <w:rsid w:val="001127AF"/>
    <w:rsid w:val="001168A6"/>
    <w:rsid w:val="001251D7"/>
    <w:rsid w:val="00126589"/>
    <w:rsid w:val="00126791"/>
    <w:rsid w:val="00131B83"/>
    <w:rsid w:val="00134336"/>
    <w:rsid w:val="001449DB"/>
    <w:rsid w:val="001455D7"/>
    <w:rsid w:val="0015149C"/>
    <w:rsid w:val="0015497B"/>
    <w:rsid w:val="00155C37"/>
    <w:rsid w:val="00156B40"/>
    <w:rsid w:val="001662C4"/>
    <w:rsid w:val="00166BBD"/>
    <w:rsid w:val="0016798F"/>
    <w:rsid w:val="00170896"/>
    <w:rsid w:val="00170A62"/>
    <w:rsid w:val="00170DD7"/>
    <w:rsid w:val="00173BD3"/>
    <w:rsid w:val="00174C80"/>
    <w:rsid w:val="0017535D"/>
    <w:rsid w:val="001833BA"/>
    <w:rsid w:val="00183B8D"/>
    <w:rsid w:val="001841AE"/>
    <w:rsid w:val="001859B5"/>
    <w:rsid w:val="00187F2A"/>
    <w:rsid w:val="001908A8"/>
    <w:rsid w:val="0019237B"/>
    <w:rsid w:val="001932F6"/>
    <w:rsid w:val="00195116"/>
    <w:rsid w:val="00197E0D"/>
    <w:rsid w:val="001A05B1"/>
    <w:rsid w:val="001A10BB"/>
    <w:rsid w:val="001A5F8C"/>
    <w:rsid w:val="001A6480"/>
    <w:rsid w:val="001A74FE"/>
    <w:rsid w:val="001A79DD"/>
    <w:rsid w:val="001A7DFF"/>
    <w:rsid w:val="001B07E0"/>
    <w:rsid w:val="001B3641"/>
    <w:rsid w:val="001B4DE9"/>
    <w:rsid w:val="001B7ADC"/>
    <w:rsid w:val="001B7D5E"/>
    <w:rsid w:val="001C27C2"/>
    <w:rsid w:val="001C38CA"/>
    <w:rsid w:val="001C3EEC"/>
    <w:rsid w:val="001C493A"/>
    <w:rsid w:val="001C7B4C"/>
    <w:rsid w:val="001C7CCC"/>
    <w:rsid w:val="001D02D6"/>
    <w:rsid w:val="001D3193"/>
    <w:rsid w:val="001D3F42"/>
    <w:rsid w:val="001D4119"/>
    <w:rsid w:val="001D42E4"/>
    <w:rsid w:val="001D5490"/>
    <w:rsid w:val="001D7BCE"/>
    <w:rsid w:val="001E0488"/>
    <w:rsid w:val="001E2E19"/>
    <w:rsid w:val="001E3C67"/>
    <w:rsid w:val="001E6ED5"/>
    <w:rsid w:val="001F116E"/>
    <w:rsid w:val="001F3A78"/>
    <w:rsid w:val="001F5F2C"/>
    <w:rsid w:val="002063DE"/>
    <w:rsid w:val="0021255B"/>
    <w:rsid w:val="002157A0"/>
    <w:rsid w:val="0022312A"/>
    <w:rsid w:val="002250E0"/>
    <w:rsid w:val="00226031"/>
    <w:rsid w:val="00227683"/>
    <w:rsid w:val="00231A46"/>
    <w:rsid w:val="00234020"/>
    <w:rsid w:val="00234B7C"/>
    <w:rsid w:val="002357D1"/>
    <w:rsid w:val="002379A2"/>
    <w:rsid w:val="00237E44"/>
    <w:rsid w:val="00244F1B"/>
    <w:rsid w:val="002454D6"/>
    <w:rsid w:val="002503D7"/>
    <w:rsid w:val="00250574"/>
    <w:rsid w:val="00255E20"/>
    <w:rsid w:val="002626C4"/>
    <w:rsid w:val="00262887"/>
    <w:rsid w:val="00264790"/>
    <w:rsid w:val="002647F1"/>
    <w:rsid w:val="00264979"/>
    <w:rsid w:val="00265876"/>
    <w:rsid w:val="00265D54"/>
    <w:rsid w:val="00266D5F"/>
    <w:rsid w:val="002674F8"/>
    <w:rsid w:val="002700DB"/>
    <w:rsid w:val="00272EDD"/>
    <w:rsid w:val="0027672D"/>
    <w:rsid w:val="002849E0"/>
    <w:rsid w:val="00290B0D"/>
    <w:rsid w:val="00291E87"/>
    <w:rsid w:val="0029441D"/>
    <w:rsid w:val="002A0A45"/>
    <w:rsid w:val="002A156D"/>
    <w:rsid w:val="002A2888"/>
    <w:rsid w:val="002A2BF6"/>
    <w:rsid w:val="002A3DB6"/>
    <w:rsid w:val="002A7B9D"/>
    <w:rsid w:val="002B0E8F"/>
    <w:rsid w:val="002B3FA9"/>
    <w:rsid w:val="002B72F2"/>
    <w:rsid w:val="002C1F38"/>
    <w:rsid w:val="002C3572"/>
    <w:rsid w:val="002C5C4C"/>
    <w:rsid w:val="002C649F"/>
    <w:rsid w:val="002C6F5C"/>
    <w:rsid w:val="002D0ACB"/>
    <w:rsid w:val="002D148A"/>
    <w:rsid w:val="002D721E"/>
    <w:rsid w:val="002E393D"/>
    <w:rsid w:val="002E560A"/>
    <w:rsid w:val="002F1D56"/>
    <w:rsid w:val="002F774D"/>
    <w:rsid w:val="003010A8"/>
    <w:rsid w:val="0030570B"/>
    <w:rsid w:val="00306954"/>
    <w:rsid w:val="00310385"/>
    <w:rsid w:val="00310F8A"/>
    <w:rsid w:val="0031197C"/>
    <w:rsid w:val="003133B6"/>
    <w:rsid w:val="00314E08"/>
    <w:rsid w:val="00316AB0"/>
    <w:rsid w:val="0032290F"/>
    <w:rsid w:val="0032359A"/>
    <w:rsid w:val="00326244"/>
    <w:rsid w:val="00331948"/>
    <w:rsid w:val="00331A43"/>
    <w:rsid w:val="0033400A"/>
    <w:rsid w:val="003406F2"/>
    <w:rsid w:val="00345406"/>
    <w:rsid w:val="00345961"/>
    <w:rsid w:val="0034781A"/>
    <w:rsid w:val="00350F1D"/>
    <w:rsid w:val="00355A96"/>
    <w:rsid w:val="00356794"/>
    <w:rsid w:val="00360DCC"/>
    <w:rsid w:val="00362C01"/>
    <w:rsid w:val="00362C6E"/>
    <w:rsid w:val="003635F4"/>
    <w:rsid w:val="00363FB3"/>
    <w:rsid w:val="003664AE"/>
    <w:rsid w:val="0038038D"/>
    <w:rsid w:val="00380B1A"/>
    <w:rsid w:val="00382970"/>
    <w:rsid w:val="00385C85"/>
    <w:rsid w:val="00393B78"/>
    <w:rsid w:val="00394290"/>
    <w:rsid w:val="0039571A"/>
    <w:rsid w:val="00395F08"/>
    <w:rsid w:val="003A327A"/>
    <w:rsid w:val="003A3EA9"/>
    <w:rsid w:val="003A3F12"/>
    <w:rsid w:val="003B05F0"/>
    <w:rsid w:val="003B297A"/>
    <w:rsid w:val="003C0E76"/>
    <w:rsid w:val="003C1B15"/>
    <w:rsid w:val="003C5D3D"/>
    <w:rsid w:val="003D0B32"/>
    <w:rsid w:val="003D2738"/>
    <w:rsid w:val="003D4B01"/>
    <w:rsid w:val="003D69E8"/>
    <w:rsid w:val="003E05A2"/>
    <w:rsid w:val="003E30B8"/>
    <w:rsid w:val="003E6FFC"/>
    <w:rsid w:val="003F1333"/>
    <w:rsid w:val="003F6A44"/>
    <w:rsid w:val="004017C9"/>
    <w:rsid w:val="00402C0D"/>
    <w:rsid w:val="00403F1F"/>
    <w:rsid w:val="0040752E"/>
    <w:rsid w:val="0041242D"/>
    <w:rsid w:val="004127CC"/>
    <w:rsid w:val="0042602A"/>
    <w:rsid w:val="00426FF8"/>
    <w:rsid w:val="004306CF"/>
    <w:rsid w:val="00433F85"/>
    <w:rsid w:val="004371F7"/>
    <w:rsid w:val="00440F6C"/>
    <w:rsid w:val="00442A68"/>
    <w:rsid w:val="00442C66"/>
    <w:rsid w:val="004443A1"/>
    <w:rsid w:val="00445BC2"/>
    <w:rsid w:val="004460D5"/>
    <w:rsid w:val="00455C0C"/>
    <w:rsid w:val="00462C5B"/>
    <w:rsid w:val="0046627B"/>
    <w:rsid w:val="004666B1"/>
    <w:rsid w:val="004739EA"/>
    <w:rsid w:val="00474A37"/>
    <w:rsid w:val="00477583"/>
    <w:rsid w:val="00484B62"/>
    <w:rsid w:val="004850FE"/>
    <w:rsid w:val="00490803"/>
    <w:rsid w:val="0049224F"/>
    <w:rsid w:val="00495F30"/>
    <w:rsid w:val="004B0D35"/>
    <w:rsid w:val="004B3189"/>
    <w:rsid w:val="004B516C"/>
    <w:rsid w:val="004C1273"/>
    <w:rsid w:val="004C2770"/>
    <w:rsid w:val="004C3098"/>
    <w:rsid w:val="004C4181"/>
    <w:rsid w:val="004C56D2"/>
    <w:rsid w:val="004C596C"/>
    <w:rsid w:val="004D0D04"/>
    <w:rsid w:val="004D158B"/>
    <w:rsid w:val="004D403D"/>
    <w:rsid w:val="004D56A6"/>
    <w:rsid w:val="004D70F6"/>
    <w:rsid w:val="004E15F7"/>
    <w:rsid w:val="004E2EFA"/>
    <w:rsid w:val="004E5BD1"/>
    <w:rsid w:val="004F00C4"/>
    <w:rsid w:val="004F0EA3"/>
    <w:rsid w:val="004F1929"/>
    <w:rsid w:val="004F28C3"/>
    <w:rsid w:val="004F2B62"/>
    <w:rsid w:val="00501C3E"/>
    <w:rsid w:val="00504694"/>
    <w:rsid w:val="00506C9C"/>
    <w:rsid w:val="00515E71"/>
    <w:rsid w:val="00517288"/>
    <w:rsid w:val="00517D53"/>
    <w:rsid w:val="00520E49"/>
    <w:rsid w:val="005214DE"/>
    <w:rsid w:val="0052369A"/>
    <w:rsid w:val="00524D8B"/>
    <w:rsid w:val="00527379"/>
    <w:rsid w:val="0052768E"/>
    <w:rsid w:val="0053070A"/>
    <w:rsid w:val="00530C59"/>
    <w:rsid w:val="00532A85"/>
    <w:rsid w:val="00533DFE"/>
    <w:rsid w:val="00544E9D"/>
    <w:rsid w:val="005456E2"/>
    <w:rsid w:val="0055367A"/>
    <w:rsid w:val="00554E93"/>
    <w:rsid w:val="005573D4"/>
    <w:rsid w:val="005633E0"/>
    <w:rsid w:val="00565FDB"/>
    <w:rsid w:val="005666BD"/>
    <w:rsid w:val="00572446"/>
    <w:rsid w:val="00572820"/>
    <w:rsid w:val="005747F8"/>
    <w:rsid w:val="00574900"/>
    <w:rsid w:val="0057704F"/>
    <w:rsid w:val="005778FB"/>
    <w:rsid w:val="00591065"/>
    <w:rsid w:val="0059327C"/>
    <w:rsid w:val="005A62AA"/>
    <w:rsid w:val="005B109C"/>
    <w:rsid w:val="005B6393"/>
    <w:rsid w:val="005B7153"/>
    <w:rsid w:val="005B784B"/>
    <w:rsid w:val="005B7D30"/>
    <w:rsid w:val="005C1731"/>
    <w:rsid w:val="005D1332"/>
    <w:rsid w:val="005D36EB"/>
    <w:rsid w:val="005E01FC"/>
    <w:rsid w:val="005E1F3D"/>
    <w:rsid w:val="005E221E"/>
    <w:rsid w:val="005E4A7A"/>
    <w:rsid w:val="005E55A1"/>
    <w:rsid w:val="005E5986"/>
    <w:rsid w:val="005E6576"/>
    <w:rsid w:val="005F126F"/>
    <w:rsid w:val="005F3D0D"/>
    <w:rsid w:val="005F3D44"/>
    <w:rsid w:val="005F4A0A"/>
    <w:rsid w:val="005F514E"/>
    <w:rsid w:val="005F782C"/>
    <w:rsid w:val="005F7F60"/>
    <w:rsid w:val="006000E3"/>
    <w:rsid w:val="006015E4"/>
    <w:rsid w:val="00602C6B"/>
    <w:rsid w:val="00604642"/>
    <w:rsid w:val="00605691"/>
    <w:rsid w:val="00607453"/>
    <w:rsid w:val="0061365F"/>
    <w:rsid w:val="00613B4A"/>
    <w:rsid w:val="00614E76"/>
    <w:rsid w:val="00615464"/>
    <w:rsid w:val="00615733"/>
    <w:rsid w:val="00620682"/>
    <w:rsid w:val="00623237"/>
    <w:rsid w:val="0062371A"/>
    <w:rsid w:val="0062671C"/>
    <w:rsid w:val="0062716C"/>
    <w:rsid w:val="006275FC"/>
    <w:rsid w:val="00630039"/>
    <w:rsid w:val="00633F06"/>
    <w:rsid w:val="00636ADC"/>
    <w:rsid w:val="00637E2A"/>
    <w:rsid w:val="0064000F"/>
    <w:rsid w:val="006440DC"/>
    <w:rsid w:val="00647010"/>
    <w:rsid w:val="00650A91"/>
    <w:rsid w:val="00653605"/>
    <w:rsid w:val="006562ED"/>
    <w:rsid w:val="0065750A"/>
    <w:rsid w:val="006661BC"/>
    <w:rsid w:val="00670267"/>
    <w:rsid w:val="00676C2E"/>
    <w:rsid w:val="0067756F"/>
    <w:rsid w:val="00680849"/>
    <w:rsid w:val="006843E4"/>
    <w:rsid w:val="00687F01"/>
    <w:rsid w:val="00690570"/>
    <w:rsid w:val="00690ED5"/>
    <w:rsid w:val="00694103"/>
    <w:rsid w:val="0069447C"/>
    <w:rsid w:val="006952AA"/>
    <w:rsid w:val="00695DA5"/>
    <w:rsid w:val="006A0A53"/>
    <w:rsid w:val="006A1E26"/>
    <w:rsid w:val="006A603B"/>
    <w:rsid w:val="006B0047"/>
    <w:rsid w:val="006B492C"/>
    <w:rsid w:val="006C0048"/>
    <w:rsid w:val="006C150F"/>
    <w:rsid w:val="006C2EDB"/>
    <w:rsid w:val="006C4F0F"/>
    <w:rsid w:val="006C7E3E"/>
    <w:rsid w:val="006D1D02"/>
    <w:rsid w:val="006E196E"/>
    <w:rsid w:val="006E3F71"/>
    <w:rsid w:val="006E53D1"/>
    <w:rsid w:val="006F1B5B"/>
    <w:rsid w:val="006F4312"/>
    <w:rsid w:val="006F728A"/>
    <w:rsid w:val="00702063"/>
    <w:rsid w:val="00702310"/>
    <w:rsid w:val="00702333"/>
    <w:rsid w:val="00703600"/>
    <w:rsid w:val="00710113"/>
    <w:rsid w:val="0071416B"/>
    <w:rsid w:val="00716F80"/>
    <w:rsid w:val="007265F6"/>
    <w:rsid w:val="00726E0A"/>
    <w:rsid w:val="00727E01"/>
    <w:rsid w:val="00734AF6"/>
    <w:rsid w:val="00743A9F"/>
    <w:rsid w:val="0074485A"/>
    <w:rsid w:val="007460EF"/>
    <w:rsid w:val="00747B03"/>
    <w:rsid w:val="00754B2A"/>
    <w:rsid w:val="0075796F"/>
    <w:rsid w:val="00757F70"/>
    <w:rsid w:val="00762A70"/>
    <w:rsid w:val="00771ED5"/>
    <w:rsid w:val="00782ADF"/>
    <w:rsid w:val="007924C9"/>
    <w:rsid w:val="00795DB7"/>
    <w:rsid w:val="00797837"/>
    <w:rsid w:val="00797FAC"/>
    <w:rsid w:val="007A7A00"/>
    <w:rsid w:val="007C24BB"/>
    <w:rsid w:val="007C2AD3"/>
    <w:rsid w:val="007C3F28"/>
    <w:rsid w:val="007D0035"/>
    <w:rsid w:val="007D00C2"/>
    <w:rsid w:val="007D076E"/>
    <w:rsid w:val="007D1764"/>
    <w:rsid w:val="007E5019"/>
    <w:rsid w:val="007E55BD"/>
    <w:rsid w:val="007E68E7"/>
    <w:rsid w:val="007E7285"/>
    <w:rsid w:val="007F2389"/>
    <w:rsid w:val="007F3D83"/>
    <w:rsid w:val="007F6953"/>
    <w:rsid w:val="0080006B"/>
    <w:rsid w:val="0080177F"/>
    <w:rsid w:val="00802B9D"/>
    <w:rsid w:val="00803AFE"/>
    <w:rsid w:val="00804EDF"/>
    <w:rsid w:val="008053BD"/>
    <w:rsid w:val="00805BB5"/>
    <w:rsid w:val="0080660C"/>
    <w:rsid w:val="0081026F"/>
    <w:rsid w:val="00812781"/>
    <w:rsid w:val="00822C5C"/>
    <w:rsid w:val="0082592C"/>
    <w:rsid w:val="00826F12"/>
    <w:rsid w:val="00830947"/>
    <w:rsid w:val="00832DD9"/>
    <w:rsid w:val="0083313D"/>
    <w:rsid w:val="00833D9D"/>
    <w:rsid w:val="00834903"/>
    <w:rsid w:val="00835954"/>
    <w:rsid w:val="008363BC"/>
    <w:rsid w:val="008375E4"/>
    <w:rsid w:val="00840C1F"/>
    <w:rsid w:val="00843946"/>
    <w:rsid w:val="00854293"/>
    <w:rsid w:val="00856E28"/>
    <w:rsid w:val="00857513"/>
    <w:rsid w:val="008605B6"/>
    <w:rsid w:val="00861CF7"/>
    <w:rsid w:val="00862769"/>
    <w:rsid w:val="00865F78"/>
    <w:rsid w:val="00866C14"/>
    <w:rsid w:val="008802B3"/>
    <w:rsid w:val="008836B9"/>
    <w:rsid w:val="008851CD"/>
    <w:rsid w:val="0088529A"/>
    <w:rsid w:val="00885DDC"/>
    <w:rsid w:val="008916CA"/>
    <w:rsid w:val="0089238D"/>
    <w:rsid w:val="00892A34"/>
    <w:rsid w:val="00897F88"/>
    <w:rsid w:val="008B3A16"/>
    <w:rsid w:val="008B7F52"/>
    <w:rsid w:val="008C0986"/>
    <w:rsid w:val="008C0AA2"/>
    <w:rsid w:val="008C0AD7"/>
    <w:rsid w:val="008C15A9"/>
    <w:rsid w:val="008C28AA"/>
    <w:rsid w:val="008C308F"/>
    <w:rsid w:val="008C33E1"/>
    <w:rsid w:val="008C6AC5"/>
    <w:rsid w:val="008C6DA2"/>
    <w:rsid w:val="008D04EB"/>
    <w:rsid w:val="008D0EDF"/>
    <w:rsid w:val="008D15D9"/>
    <w:rsid w:val="008D5DF8"/>
    <w:rsid w:val="008D7E9F"/>
    <w:rsid w:val="008F4CB7"/>
    <w:rsid w:val="008F6AC7"/>
    <w:rsid w:val="008F6EB9"/>
    <w:rsid w:val="00903D24"/>
    <w:rsid w:val="00904457"/>
    <w:rsid w:val="0090497A"/>
    <w:rsid w:val="00906ACA"/>
    <w:rsid w:val="00910C32"/>
    <w:rsid w:val="009112C6"/>
    <w:rsid w:val="00912388"/>
    <w:rsid w:val="0092163D"/>
    <w:rsid w:val="00922494"/>
    <w:rsid w:val="00922BF6"/>
    <w:rsid w:val="009240CD"/>
    <w:rsid w:val="00924C07"/>
    <w:rsid w:val="00925889"/>
    <w:rsid w:val="009259DB"/>
    <w:rsid w:val="00925FBF"/>
    <w:rsid w:val="0092720A"/>
    <w:rsid w:val="009312CF"/>
    <w:rsid w:val="009367F2"/>
    <w:rsid w:val="00936FC7"/>
    <w:rsid w:val="00942958"/>
    <w:rsid w:val="00944D8B"/>
    <w:rsid w:val="0095482F"/>
    <w:rsid w:val="00956E0E"/>
    <w:rsid w:val="00960E8B"/>
    <w:rsid w:val="00961B7C"/>
    <w:rsid w:val="00962B8C"/>
    <w:rsid w:val="00963E95"/>
    <w:rsid w:val="009703CE"/>
    <w:rsid w:val="009705A2"/>
    <w:rsid w:val="00974687"/>
    <w:rsid w:val="0097594E"/>
    <w:rsid w:val="00976927"/>
    <w:rsid w:val="00976E66"/>
    <w:rsid w:val="00980C77"/>
    <w:rsid w:val="00993478"/>
    <w:rsid w:val="00996FF5"/>
    <w:rsid w:val="009A24E1"/>
    <w:rsid w:val="009A252C"/>
    <w:rsid w:val="009A4742"/>
    <w:rsid w:val="009A4BA4"/>
    <w:rsid w:val="009B7B61"/>
    <w:rsid w:val="009C7D00"/>
    <w:rsid w:val="009D3483"/>
    <w:rsid w:val="009D364A"/>
    <w:rsid w:val="009D4AF3"/>
    <w:rsid w:val="009D58D0"/>
    <w:rsid w:val="009D5AC8"/>
    <w:rsid w:val="009D7ADB"/>
    <w:rsid w:val="009E2289"/>
    <w:rsid w:val="009E2F2E"/>
    <w:rsid w:val="009E4704"/>
    <w:rsid w:val="009E57FF"/>
    <w:rsid w:val="009F1382"/>
    <w:rsid w:val="009F151F"/>
    <w:rsid w:val="009F376E"/>
    <w:rsid w:val="009F3DE0"/>
    <w:rsid w:val="009F4E8C"/>
    <w:rsid w:val="009F7879"/>
    <w:rsid w:val="00A00258"/>
    <w:rsid w:val="00A06AC6"/>
    <w:rsid w:val="00A07E28"/>
    <w:rsid w:val="00A12283"/>
    <w:rsid w:val="00A147C7"/>
    <w:rsid w:val="00A1606D"/>
    <w:rsid w:val="00A20B86"/>
    <w:rsid w:val="00A23CC4"/>
    <w:rsid w:val="00A27E5E"/>
    <w:rsid w:val="00A304FF"/>
    <w:rsid w:val="00A36F27"/>
    <w:rsid w:val="00A37969"/>
    <w:rsid w:val="00A41950"/>
    <w:rsid w:val="00A42767"/>
    <w:rsid w:val="00A4370A"/>
    <w:rsid w:val="00A51D31"/>
    <w:rsid w:val="00A52393"/>
    <w:rsid w:val="00A52DF2"/>
    <w:rsid w:val="00A54CA0"/>
    <w:rsid w:val="00A60B95"/>
    <w:rsid w:val="00A64955"/>
    <w:rsid w:val="00A65DEB"/>
    <w:rsid w:val="00A6662B"/>
    <w:rsid w:val="00A66F90"/>
    <w:rsid w:val="00A7348D"/>
    <w:rsid w:val="00A80471"/>
    <w:rsid w:val="00A81774"/>
    <w:rsid w:val="00A85A49"/>
    <w:rsid w:val="00A873EC"/>
    <w:rsid w:val="00A90F67"/>
    <w:rsid w:val="00A93867"/>
    <w:rsid w:val="00A979C7"/>
    <w:rsid w:val="00AA3577"/>
    <w:rsid w:val="00AA4FD1"/>
    <w:rsid w:val="00AA614F"/>
    <w:rsid w:val="00AA6514"/>
    <w:rsid w:val="00AA7D93"/>
    <w:rsid w:val="00AB1BDF"/>
    <w:rsid w:val="00AB2D9D"/>
    <w:rsid w:val="00AB37F8"/>
    <w:rsid w:val="00AB43DD"/>
    <w:rsid w:val="00AB77E8"/>
    <w:rsid w:val="00AC2208"/>
    <w:rsid w:val="00AD56D0"/>
    <w:rsid w:val="00AD5B0D"/>
    <w:rsid w:val="00AE1894"/>
    <w:rsid w:val="00AE51BF"/>
    <w:rsid w:val="00AE75FF"/>
    <w:rsid w:val="00AF1780"/>
    <w:rsid w:val="00AF25D1"/>
    <w:rsid w:val="00AF276A"/>
    <w:rsid w:val="00AF2F34"/>
    <w:rsid w:val="00AF3367"/>
    <w:rsid w:val="00B03695"/>
    <w:rsid w:val="00B05D5C"/>
    <w:rsid w:val="00B10094"/>
    <w:rsid w:val="00B101B9"/>
    <w:rsid w:val="00B1292D"/>
    <w:rsid w:val="00B152B1"/>
    <w:rsid w:val="00B15C47"/>
    <w:rsid w:val="00B16919"/>
    <w:rsid w:val="00B1777A"/>
    <w:rsid w:val="00B2561A"/>
    <w:rsid w:val="00B26198"/>
    <w:rsid w:val="00B26FF0"/>
    <w:rsid w:val="00B27ED0"/>
    <w:rsid w:val="00B314E4"/>
    <w:rsid w:val="00B348F9"/>
    <w:rsid w:val="00B420FA"/>
    <w:rsid w:val="00B42109"/>
    <w:rsid w:val="00B46DB9"/>
    <w:rsid w:val="00B50EF1"/>
    <w:rsid w:val="00B51AD3"/>
    <w:rsid w:val="00B51B5F"/>
    <w:rsid w:val="00B51D43"/>
    <w:rsid w:val="00B52DE0"/>
    <w:rsid w:val="00B5490B"/>
    <w:rsid w:val="00B54970"/>
    <w:rsid w:val="00B61F48"/>
    <w:rsid w:val="00B6443C"/>
    <w:rsid w:val="00B705A5"/>
    <w:rsid w:val="00B71504"/>
    <w:rsid w:val="00B71AC3"/>
    <w:rsid w:val="00B74808"/>
    <w:rsid w:val="00B81FB6"/>
    <w:rsid w:val="00B8332E"/>
    <w:rsid w:val="00B856AC"/>
    <w:rsid w:val="00B86567"/>
    <w:rsid w:val="00B9373F"/>
    <w:rsid w:val="00B962FA"/>
    <w:rsid w:val="00B96CF2"/>
    <w:rsid w:val="00B97E86"/>
    <w:rsid w:val="00BA5401"/>
    <w:rsid w:val="00BA5FCF"/>
    <w:rsid w:val="00BA675D"/>
    <w:rsid w:val="00BA6CE3"/>
    <w:rsid w:val="00BB2205"/>
    <w:rsid w:val="00BB4D9F"/>
    <w:rsid w:val="00BB66D8"/>
    <w:rsid w:val="00BC207D"/>
    <w:rsid w:val="00BC2F9C"/>
    <w:rsid w:val="00BC360D"/>
    <w:rsid w:val="00BC548A"/>
    <w:rsid w:val="00BC582A"/>
    <w:rsid w:val="00BC756D"/>
    <w:rsid w:val="00BD4862"/>
    <w:rsid w:val="00BE0317"/>
    <w:rsid w:val="00BE0938"/>
    <w:rsid w:val="00BE7254"/>
    <w:rsid w:val="00BF39C9"/>
    <w:rsid w:val="00BF557A"/>
    <w:rsid w:val="00BF7C18"/>
    <w:rsid w:val="00C03F45"/>
    <w:rsid w:val="00C04A9D"/>
    <w:rsid w:val="00C111C7"/>
    <w:rsid w:val="00C11758"/>
    <w:rsid w:val="00C167BE"/>
    <w:rsid w:val="00C22B5A"/>
    <w:rsid w:val="00C260D4"/>
    <w:rsid w:val="00C26640"/>
    <w:rsid w:val="00C2667A"/>
    <w:rsid w:val="00C26EE1"/>
    <w:rsid w:val="00C3097C"/>
    <w:rsid w:val="00C31469"/>
    <w:rsid w:val="00C347A4"/>
    <w:rsid w:val="00C36B92"/>
    <w:rsid w:val="00C42BFC"/>
    <w:rsid w:val="00C44EF5"/>
    <w:rsid w:val="00C47819"/>
    <w:rsid w:val="00C47B94"/>
    <w:rsid w:val="00C57E3E"/>
    <w:rsid w:val="00C62EA0"/>
    <w:rsid w:val="00C64E07"/>
    <w:rsid w:val="00C65474"/>
    <w:rsid w:val="00C67117"/>
    <w:rsid w:val="00C80064"/>
    <w:rsid w:val="00C8291E"/>
    <w:rsid w:val="00C84659"/>
    <w:rsid w:val="00C9093E"/>
    <w:rsid w:val="00C944B9"/>
    <w:rsid w:val="00C96DEE"/>
    <w:rsid w:val="00CA1B0B"/>
    <w:rsid w:val="00CA24A1"/>
    <w:rsid w:val="00CB05BD"/>
    <w:rsid w:val="00CB07FB"/>
    <w:rsid w:val="00CB17F0"/>
    <w:rsid w:val="00CB5138"/>
    <w:rsid w:val="00CB6D4F"/>
    <w:rsid w:val="00CB7274"/>
    <w:rsid w:val="00CC1518"/>
    <w:rsid w:val="00CC4C17"/>
    <w:rsid w:val="00CC61D5"/>
    <w:rsid w:val="00CC6BA6"/>
    <w:rsid w:val="00CD3B61"/>
    <w:rsid w:val="00CD726E"/>
    <w:rsid w:val="00CD7312"/>
    <w:rsid w:val="00CF1B50"/>
    <w:rsid w:val="00CF35D0"/>
    <w:rsid w:val="00CF3B75"/>
    <w:rsid w:val="00CF3E9A"/>
    <w:rsid w:val="00CF4DAD"/>
    <w:rsid w:val="00CF57A6"/>
    <w:rsid w:val="00D00080"/>
    <w:rsid w:val="00D015A6"/>
    <w:rsid w:val="00D0430A"/>
    <w:rsid w:val="00D04D62"/>
    <w:rsid w:val="00D1266B"/>
    <w:rsid w:val="00D12CB6"/>
    <w:rsid w:val="00D138A5"/>
    <w:rsid w:val="00D13F99"/>
    <w:rsid w:val="00D16063"/>
    <w:rsid w:val="00D21419"/>
    <w:rsid w:val="00D247E8"/>
    <w:rsid w:val="00D25C58"/>
    <w:rsid w:val="00D31A3E"/>
    <w:rsid w:val="00D327D1"/>
    <w:rsid w:val="00D340AE"/>
    <w:rsid w:val="00D4001E"/>
    <w:rsid w:val="00D41234"/>
    <w:rsid w:val="00D428FA"/>
    <w:rsid w:val="00D43FCF"/>
    <w:rsid w:val="00D44B9D"/>
    <w:rsid w:val="00D516F7"/>
    <w:rsid w:val="00D5313E"/>
    <w:rsid w:val="00D56563"/>
    <w:rsid w:val="00D6103C"/>
    <w:rsid w:val="00D61079"/>
    <w:rsid w:val="00D620AC"/>
    <w:rsid w:val="00D63F45"/>
    <w:rsid w:val="00D64166"/>
    <w:rsid w:val="00D64888"/>
    <w:rsid w:val="00D65CF9"/>
    <w:rsid w:val="00D675B2"/>
    <w:rsid w:val="00D8151B"/>
    <w:rsid w:val="00D82BF1"/>
    <w:rsid w:val="00D90865"/>
    <w:rsid w:val="00D91268"/>
    <w:rsid w:val="00D914AA"/>
    <w:rsid w:val="00D92CA4"/>
    <w:rsid w:val="00D96EF2"/>
    <w:rsid w:val="00DA12EA"/>
    <w:rsid w:val="00DB053F"/>
    <w:rsid w:val="00DB5644"/>
    <w:rsid w:val="00DD09F7"/>
    <w:rsid w:val="00DD23E8"/>
    <w:rsid w:val="00DD2B71"/>
    <w:rsid w:val="00DD2BA0"/>
    <w:rsid w:val="00DD3604"/>
    <w:rsid w:val="00DD3D3C"/>
    <w:rsid w:val="00DD7778"/>
    <w:rsid w:val="00DD7AA4"/>
    <w:rsid w:val="00DE40F4"/>
    <w:rsid w:val="00DE6700"/>
    <w:rsid w:val="00DE76BF"/>
    <w:rsid w:val="00DF5E86"/>
    <w:rsid w:val="00E00E3F"/>
    <w:rsid w:val="00E0359E"/>
    <w:rsid w:val="00E05045"/>
    <w:rsid w:val="00E15C87"/>
    <w:rsid w:val="00E17CA0"/>
    <w:rsid w:val="00E25604"/>
    <w:rsid w:val="00E31A98"/>
    <w:rsid w:val="00E32F82"/>
    <w:rsid w:val="00E43D11"/>
    <w:rsid w:val="00E4663D"/>
    <w:rsid w:val="00E52B44"/>
    <w:rsid w:val="00E5356D"/>
    <w:rsid w:val="00E61226"/>
    <w:rsid w:val="00E65566"/>
    <w:rsid w:val="00E66BCF"/>
    <w:rsid w:val="00E70573"/>
    <w:rsid w:val="00E70A64"/>
    <w:rsid w:val="00E70DAA"/>
    <w:rsid w:val="00E7112F"/>
    <w:rsid w:val="00E72685"/>
    <w:rsid w:val="00E73ADC"/>
    <w:rsid w:val="00E838DE"/>
    <w:rsid w:val="00E86B14"/>
    <w:rsid w:val="00E87A5F"/>
    <w:rsid w:val="00EA2F5C"/>
    <w:rsid w:val="00EA7392"/>
    <w:rsid w:val="00EB20CD"/>
    <w:rsid w:val="00EB242F"/>
    <w:rsid w:val="00EB2E7C"/>
    <w:rsid w:val="00EB2FFB"/>
    <w:rsid w:val="00EB4354"/>
    <w:rsid w:val="00EC0427"/>
    <w:rsid w:val="00EC597E"/>
    <w:rsid w:val="00ED1D28"/>
    <w:rsid w:val="00ED52C1"/>
    <w:rsid w:val="00ED69FA"/>
    <w:rsid w:val="00ED7798"/>
    <w:rsid w:val="00EE3F8E"/>
    <w:rsid w:val="00EF2FAB"/>
    <w:rsid w:val="00EF5BB7"/>
    <w:rsid w:val="00F023E2"/>
    <w:rsid w:val="00F0269E"/>
    <w:rsid w:val="00F07462"/>
    <w:rsid w:val="00F10BF0"/>
    <w:rsid w:val="00F13158"/>
    <w:rsid w:val="00F16CD5"/>
    <w:rsid w:val="00F17608"/>
    <w:rsid w:val="00F20126"/>
    <w:rsid w:val="00F20F8A"/>
    <w:rsid w:val="00F2107D"/>
    <w:rsid w:val="00F276FD"/>
    <w:rsid w:val="00F33B49"/>
    <w:rsid w:val="00F370B1"/>
    <w:rsid w:val="00F44570"/>
    <w:rsid w:val="00F4629D"/>
    <w:rsid w:val="00F512EE"/>
    <w:rsid w:val="00F524FB"/>
    <w:rsid w:val="00F55851"/>
    <w:rsid w:val="00F56C4E"/>
    <w:rsid w:val="00F6119C"/>
    <w:rsid w:val="00F65370"/>
    <w:rsid w:val="00F72941"/>
    <w:rsid w:val="00F72C98"/>
    <w:rsid w:val="00F80961"/>
    <w:rsid w:val="00F81507"/>
    <w:rsid w:val="00F826F4"/>
    <w:rsid w:val="00F83E59"/>
    <w:rsid w:val="00F84A68"/>
    <w:rsid w:val="00F862E9"/>
    <w:rsid w:val="00F93A86"/>
    <w:rsid w:val="00F9488C"/>
    <w:rsid w:val="00F94BF8"/>
    <w:rsid w:val="00F95037"/>
    <w:rsid w:val="00F96B91"/>
    <w:rsid w:val="00FA109D"/>
    <w:rsid w:val="00FA16CD"/>
    <w:rsid w:val="00FA1ADA"/>
    <w:rsid w:val="00FA474A"/>
    <w:rsid w:val="00FB31F5"/>
    <w:rsid w:val="00FB445C"/>
    <w:rsid w:val="00FB500F"/>
    <w:rsid w:val="00FB7685"/>
    <w:rsid w:val="00FC254D"/>
    <w:rsid w:val="00FC2F29"/>
    <w:rsid w:val="00FC3908"/>
    <w:rsid w:val="00FC6D57"/>
    <w:rsid w:val="00FD0915"/>
    <w:rsid w:val="00FD27FC"/>
    <w:rsid w:val="00FE26A3"/>
    <w:rsid w:val="00FE2CFF"/>
    <w:rsid w:val="00FE4CA4"/>
    <w:rsid w:val="00FF0A6E"/>
    <w:rsid w:val="00FF1C52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FDA8"/>
  <w15:chartTrackingRefBased/>
  <w15:docId w15:val="{6AF832EC-C67E-4350-BAFD-C200508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Rachel Datlen</cp:lastModifiedBy>
  <cp:revision>133</cp:revision>
  <cp:lastPrinted>2022-06-13T16:13:00Z</cp:lastPrinted>
  <dcterms:created xsi:type="dcterms:W3CDTF">2023-09-26T18:08:00Z</dcterms:created>
  <dcterms:modified xsi:type="dcterms:W3CDTF">2023-09-29T19:15:00Z</dcterms:modified>
</cp:coreProperties>
</file>